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31" w:rsidRDefault="00022631" w:rsidP="00022631">
      <w:pPr>
        <w:rPr>
          <w:sz w:val="28"/>
          <w:szCs w:val="28"/>
          <w:rtl/>
        </w:rPr>
      </w:pPr>
    </w:p>
    <w:p w:rsidR="00022631" w:rsidRDefault="00442074" w:rsidP="00022631">
      <w:pPr>
        <w:rPr>
          <w:sz w:val="28"/>
          <w:szCs w:val="28"/>
          <w:rtl/>
        </w:rPr>
      </w:pPr>
      <w:r w:rsidRPr="00442074">
        <w:rPr>
          <w:noProof/>
          <w:rtl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68" type="#_x0000_t174" style="position:absolute;left:0;text-align:left;margin-left:-302.55pt;margin-top:273.55pt;width:612.2pt;height:65.8pt;rotation:90;z-index:251711488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  <w:r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0" type="#_x0000_t98" style="position:absolute;left:0;text-align:left;margin-left:127.9pt;margin-top:9.75pt;width:256.5pt;height:79.5pt;z-index:251688960" strokecolor="#c00000">
            <v:textbox style="mso-next-textbox:#_x0000_s1050">
              <w:txbxContent>
                <w:p w:rsidR="0013395F" w:rsidRPr="00700AC8" w:rsidRDefault="0013395F" w:rsidP="00D60AB5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61629" w:rsidRDefault="0013395F" w:rsidP="00D60AB5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تقويم قبلي</w:t>
                  </w:r>
                </w:p>
                <w:p w:rsidR="0013395F" w:rsidRPr="00061629" w:rsidRDefault="0013395F" w:rsidP="00D60AB5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022631" w:rsidRDefault="00022631" w:rsidP="00022631">
      <w:pPr>
        <w:rPr>
          <w:sz w:val="28"/>
          <w:szCs w:val="28"/>
          <w:rtl/>
        </w:rPr>
      </w:pPr>
    </w:p>
    <w:p w:rsidR="00022631" w:rsidRPr="00061629" w:rsidRDefault="00022631" w:rsidP="00022631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margin" w:tblpXSpec="center" w:tblpY="3551"/>
        <w:bidiVisual/>
        <w:tblW w:w="7797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3828"/>
        <w:gridCol w:w="1984"/>
        <w:gridCol w:w="1985"/>
      </w:tblGrid>
      <w:tr w:rsidR="008874A5" w:rsidRPr="00061629" w:rsidTr="000F2B0C">
        <w:trPr>
          <w:trHeight w:val="1131"/>
        </w:trPr>
        <w:tc>
          <w:tcPr>
            <w:tcW w:w="3828" w:type="dxa"/>
            <w:shd w:val="clear" w:color="auto" w:fill="FFFFFF"/>
            <w:vAlign w:val="center"/>
          </w:tcPr>
          <w:p w:rsidR="008874A5" w:rsidRPr="00CD59D0" w:rsidRDefault="008874A5" w:rsidP="007719E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التاريخ :  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8874A5" w:rsidRPr="00CD59D0" w:rsidRDefault="008874A5" w:rsidP="008874A5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CD59D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الصف : رابع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8874A5" w:rsidRPr="00CD59D0" w:rsidRDefault="008874A5" w:rsidP="008874A5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CD59D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الحصة :</w:t>
            </w:r>
          </w:p>
        </w:tc>
      </w:tr>
      <w:tr w:rsidR="008874A5" w:rsidRPr="00E419FC" w:rsidTr="000F2B0C">
        <w:trPr>
          <w:trHeight w:val="9072"/>
        </w:trPr>
        <w:tc>
          <w:tcPr>
            <w:tcW w:w="7797" w:type="dxa"/>
            <w:gridSpan w:val="3"/>
            <w:shd w:val="clear" w:color="auto" w:fill="FFFF99"/>
            <w:vAlign w:val="center"/>
          </w:tcPr>
          <w:p w:rsidR="004059A9" w:rsidRPr="0060656C" w:rsidRDefault="004059A9" w:rsidP="004059A9">
            <w:pPr>
              <w:spacing w:line="480" w:lineRule="auto"/>
              <w:jc w:val="center"/>
              <w:rPr>
                <w:rFonts w:asciiTheme="majorBidi" w:hAnsiTheme="majorBidi" w:cs="Bold Italic Art"/>
                <w:sz w:val="36"/>
                <w:szCs w:val="36"/>
                <w:rtl/>
              </w:rPr>
            </w:pPr>
            <w:r w:rsidRPr="0060656C">
              <w:rPr>
                <w:rFonts w:asciiTheme="majorBidi" w:hAnsiTheme="majorBidi" w:cs="Bold Italic Art" w:hint="cs"/>
                <w:sz w:val="36"/>
                <w:szCs w:val="36"/>
                <w:rtl/>
              </w:rPr>
              <w:t>تم مراجعة الطالبات بمنهج الصف الثالث</w:t>
            </w:r>
          </w:p>
          <w:p w:rsidR="004059A9" w:rsidRPr="00B809C7" w:rsidRDefault="009079BF" w:rsidP="004059A9">
            <w:pPr>
              <w:spacing w:line="480" w:lineRule="auto"/>
              <w:jc w:val="center"/>
              <w:rPr>
                <w:rFonts w:asciiTheme="majorBidi" w:hAnsiTheme="majorBidi" w:cstheme="majorBidi"/>
                <w:sz w:val="44"/>
                <w:szCs w:val="44"/>
                <w:rtl/>
              </w:rPr>
            </w:pPr>
            <w:r>
              <w:rPr>
                <w:rFonts w:asciiTheme="majorBidi" w:hAnsiTheme="majorBidi" w:cs="Bold Italic Art" w:hint="cs"/>
                <w:sz w:val="36"/>
                <w:szCs w:val="36"/>
                <w:rtl/>
              </w:rPr>
              <w:t xml:space="preserve">لمدة أسبوع كامل </w:t>
            </w:r>
            <w:r w:rsidR="004059A9" w:rsidRPr="0060656C">
              <w:rPr>
                <w:rFonts w:asciiTheme="majorBidi" w:hAnsiTheme="majorBidi" w:cs="Bold Italic Art" w:hint="cs"/>
                <w:sz w:val="36"/>
                <w:szCs w:val="36"/>
                <w:rtl/>
              </w:rPr>
              <w:t>باستخدام الآتي :</w:t>
            </w:r>
          </w:p>
          <w:p w:rsidR="004059A9" w:rsidRPr="00B809C7" w:rsidRDefault="004059A9" w:rsidP="004059A9">
            <w:pPr>
              <w:pStyle w:val="a5"/>
              <w:numPr>
                <w:ilvl w:val="0"/>
                <w:numId w:val="2"/>
              </w:numPr>
              <w:spacing w:line="480" w:lineRule="auto"/>
              <w:jc w:val="center"/>
              <w:rPr>
                <w:rFonts w:asciiTheme="majorBidi" w:hAnsiTheme="majorBidi" w:cstheme="majorBidi"/>
                <w:sz w:val="44"/>
                <w:szCs w:val="44"/>
              </w:rPr>
            </w:pPr>
            <w:r w:rsidRPr="00B809C7">
              <w:rPr>
                <w:rFonts w:asciiTheme="majorBidi" w:hAnsiTheme="majorBidi" w:cstheme="majorBidi" w:hint="cs"/>
                <w:sz w:val="44"/>
                <w:szCs w:val="44"/>
                <w:rtl/>
              </w:rPr>
              <w:t>أوراق عم</w:t>
            </w:r>
            <w:r>
              <w:rPr>
                <w:rFonts w:asciiTheme="majorBidi" w:hAnsiTheme="majorBidi" w:cstheme="majorBidi" w:hint="cs"/>
                <w:sz w:val="44"/>
                <w:szCs w:val="44"/>
                <w:rtl/>
              </w:rPr>
              <w:t>ـــ</w:t>
            </w:r>
            <w:r w:rsidRPr="00B809C7">
              <w:rPr>
                <w:rFonts w:asciiTheme="majorBidi" w:hAnsiTheme="majorBidi" w:cstheme="majorBidi" w:hint="cs"/>
                <w:sz w:val="44"/>
                <w:szCs w:val="44"/>
                <w:rtl/>
              </w:rPr>
              <w:t>ل</w:t>
            </w:r>
            <w:r>
              <w:rPr>
                <w:rFonts w:asciiTheme="majorBidi" w:hAnsiTheme="majorBidi" w:cstheme="majorBidi" w:hint="cs"/>
                <w:sz w:val="44"/>
                <w:szCs w:val="44"/>
                <w:rtl/>
              </w:rPr>
              <w:t xml:space="preserve"> .</w:t>
            </w:r>
          </w:p>
          <w:p w:rsidR="004059A9" w:rsidRPr="00B809C7" w:rsidRDefault="007719EA" w:rsidP="004059A9">
            <w:pPr>
              <w:pStyle w:val="a5"/>
              <w:numPr>
                <w:ilvl w:val="0"/>
                <w:numId w:val="2"/>
              </w:numPr>
              <w:spacing w:line="480" w:lineRule="auto"/>
              <w:jc w:val="center"/>
              <w:rPr>
                <w:rFonts w:asciiTheme="majorBidi" w:hAnsiTheme="majorBidi" w:cstheme="majorBidi"/>
                <w:sz w:val="44"/>
                <w:szCs w:val="44"/>
              </w:rPr>
            </w:pPr>
            <w:r>
              <w:rPr>
                <w:rFonts w:asciiTheme="majorBidi" w:hAnsiTheme="majorBidi" w:cstheme="majorBidi" w:hint="cs"/>
                <w:sz w:val="44"/>
                <w:szCs w:val="44"/>
                <w:rtl/>
              </w:rPr>
              <w:t>التدريب على بعض مهارات التفكير</w:t>
            </w:r>
            <w:r w:rsidR="004059A9">
              <w:rPr>
                <w:rFonts w:asciiTheme="majorBidi" w:hAnsiTheme="majorBidi" w:cstheme="majorBidi" w:hint="cs"/>
                <w:sz w:val="44"/>
                <w:szCs w:val="44"/>
                <w:rtl/>
              </w:rPr>
              <w:t xml:space="preserve"> .</w:t>
            </w:r>
          </w:p>
          <w:p w:rsidR="0060656C" w:rsidRDefault="004059A9" w:rsidP="004059A9">
            <w:pPr>
              <w:pStyle w:val="a5"/>
              <w:numPr>
                <w:ilvl w:val="0"/>
                <w:numId w:val="2"/>
              </w:numPr>
              <w:spacing w:line="480" w:lineRule="auto"/>
              <w:jc w:val="center"/>
              <w:rPr>
                <w:rFonts w:asciiTheme="majorBidi" w:hAnsiTheme="majorBidi" w:cstheme="majorBidi"/>
                <w:sz w:val="44"/>
                <w:szCs w:val="44"/>
              </w:rPr>
            </w:pPr>
            <w:r w:rsidRPr="00B809C7">
              <w:rPr>
                <w:rFonts w:asciiTheme="majorBidi" w:hAnsiTheme="majorBidi" w:cstheme="majorBidi" w:hint="cs"/>
                <w:sz w:val="44"/>
                <w:szCs w:val="44"/>
                <w:rtl/>
              </w:rPr>
              <w:t>قراءة القصص</w:t>
            </w:r>
            <w:r w:rsidR="0060656C">
              <w:rPr>
                <w:rFonts w:asciiTheme="majorBidi" w:hAnsiTheme="majorBidi" w:cstheme="majorBidi" w:hint="cs"/>
                <w:sz w:val="44"/>
                <w:szCs w:val="44"/>
                <w:rtl/>
              </w:rPr>
              <w:t xml:space="preserve"> </w:t>
            </w:r>
          </w:p>
          <w:p w:rsidR="004059A9" w:rsidRPr="00B809C7" w:rsidRDefault="0060656C" w:rsidP="0060656C">
            <w:pPr>
              <w:pStyle w:val="a5"/>
              <w:spacing w:line="480" w:lineRule="auto"/>
              <w:rPr>
                <w:rFonts w:asciiTheme="majorBidi" w:hAnsiTheme="majorBidi" w:cstheme="majorBidi"/>
                <w:sz w:val="44"/>
                <w:szCs w:val="44"/>
              </w:rPr>
            </w:pPr>
            <w:r>
              <w:rPr>
                <w:rFonts w:asciiTheme="majorBidi" w:hAnsiTheme="majorBidi" w:cstheme="majorBidi" w:hint="cs"/>
                <w:sz w:val="44"/>
                <w:szCs w:val="44"/>
                <w:rtl/>
              </w:rPr>
              <w:t xml:space="preserve">                  من مكتبة المدرسة</w:t>
            </w:r>
            <w:r w:rsidR="004059A9">
              <w:rPr>
                <w:rFonts w:asciiTheme="majorBidi" w:hAnsiTheme="majorBidi" w:cstheme="majorBidi" w:hint="cs"/>
                <w:sz w:val="44"/>
                <w:szCs w:val="44"/>
                <w:rtl/>
              </w:rPr>
              <w:t xml:space="preserve"> .</w:t>
            </w:r>
          </w:p>
          <w:p w:rsidR="00B809C7" w:rsidRPr="004059A9" w:rsidRDefault="00B809C7" w:rsidP="004059A9">
            <w:pPr>
              <w:spacing w:line="480" w:lineRule="auto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</w:tbl>
    <w:p w:rsidR="00022631" w:rsidRDefault="00022631" w:rsidP="00022631">
      <w:pPr>
        <w:rPr>
          <w:sz w:val="28"/>
          <w:szCs w:val="28"/>
          <w:rtl/>
        </w:rPr>
      </w:pPr>
    </w:p>
    <w:p w:rsidR="00022631" w:rsidRDefault="00022631" w:rsidP="00022631">
      <w:pPr>
        <w:rPr>
          <w:sz w:val="28"/>
          <w:szCs w:val="28"/>
          <w:rtl/>
        </w:rPr>
      </w:pPr>
    </w:p>
    <w:p w:rsidR="00022631" w:rsidRDefault="00022631" w:rsidP="0002263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101DCB" w:rsidRDefault="00101DCB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7250F3" w:rsidRDefault="00891C1E">
      <w:pPr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41910</wp:posOffset>
            </wp:positionV>
            <wp:extent cx="6099175" cy="7947660"/>
            <wp:effectExtent l="38100" t="57150" r="111125" b="91440"/>
            <wp:wrapNone/>
            <wp:docPr id="2" name="صورة 1" descr="get-3-2009-sez_ae_fnzddm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-3-2009-sez_ae_fnzddma9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79476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442074">
      <w:pPr>
        <w:rPr>
          <w:rtl/>
        </w:rPr>
      </w:pPr>
      <w:r>
        <w:rPr>
          <w:noProof/>
          <w:rtl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70" type="#_x0000_t161" style="position:absolute;left:0;text-align:left;margin-left:46.8pt;margin-top:2.7pt;width:286.5pt;height:439.5pt;z-index:251713536" adj="2901" fillcolor="black">
            <v:shadow color="#868686"/>
            <v:textpath style="font-family:&quot;Impact&quot;;font-weight:bold;v-text-kern:t" trim="t" fitpath="t" xscale="f" string="وحدة الجو&#10;والفصــــول&#10;الأربعـــــــة"/>
          </v:shape>
        </w:pict>
      </w: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7250F3" w:rsidRDefault="007250F3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442074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26" type="#_x0000_t98" style="position:absolute;left:0;text-align:left;margin-left:125.9pt;margin-top:.65pt;width:256.5pt;height:79.5pt;z-index:251660288" strokecolor="#c00000">
            <v:textbox style="mso-next-textbox:#_x0000_s1026">
              <w:txbxContent>
                <w:p w:rsidR="0013395F" w:rsidRPr="00700AC8" w:rsidRDefault="0013395F" w:rsidP="00022631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61629" w:rsidRDefault="0013395F" w:rsidP="00D60AB5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مدخل الوحدة</w:t>
                  </w:r>
                </w:p>
                <w:p w:rsidR="0013395F" w:rsidRPr="00061629" w:rsidRDefault="0013395F" w:rsidP="00022631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442074">
      <w:pPr>
        <w:rPr>
          <w:rtl/>
        </w:rPr>
      </w:pPr>
      <w:r>
        <w:rPr>
          <w:noProof/>
          <w:rtl/>
        </w:rPr>
        <w:pict>
          <v:shape id="_x0000_s1031" type="#_x0000_t174" style="position:absolute;left:0;text-align:left;margin-left:-278.7pt;margin-top:256.2pt;width:573.5pt;height:65.8pt;rotation:90;z-index:25166233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</w:p>
    <w:tbl>
      <w:tblPr>
        <w:tblpPr w:leftFromText="180" w:rightFromText="180" w:vertAnchor="page" w:horzAnchor="page" w:tblpX="2263" w:tblpY="3301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8874A5" w:rsidRPr="00061629" w:rsidTr="000F2B0C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874A5" w:rsidRPr="00061629" w:rsidRDefault="008874A5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</w:t>
            </w:r>
            <w:r w:rsidR="007719E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874A5" w:rsidRPr="00061629" w:rsidRDefault="008874A5" w:rsidP="000F2B0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874A5" w:rsidRPr="00061629" w:rsidRDefault="008874A5" w:rsidP="000F2B0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874A5" w:rsidRPr="00E419FC" w:rsidTr="000F2B0C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8874A5" w:rsidRPr="00FF0C14" w:rsidRDefault="008874A5" w:rsidP="000F2B0C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874A5" w:rsidRPr="00061629" w:rsidRDefault="008874A5" w:rsidP="000F2B0C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8874A5" w:rsidRPr="00061629" w:rsidRDefault="008874A5" w:rsidP="000F2B0C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8874A5" w:rsidRPr="00E419FC" w:rsidRDefault="00B809C7" w:rsidP="000F2B0C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تعرف أسماء فصول السنة من خلال الصور التي أمامها</w:t>
            </w:r>
            <w:r w:rsidR="008874A5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8874A5" w:rsidRPr="00E419FC" w:rsidRDefault="008874A5" w:rsidP="000F2B0C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تتعرف على </w:t>
            </w:r>
            <w:r w:rsidR="00B809C7"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النشاطات الإنسانية المتعلقة بكل فصل</w:t>
            </w:r>
            <w:r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8874A5" w:rsidRPr="00E419FC" w:rsidRDefault="00B809C7" w:rsidP="000F2B0C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تقرأ نشرة جوية مبسطة</w:t>
            </w:r>
            <w:r w:rsidR="008874A5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</w:tc>
      </w:tr>
      <w:tr w:rsidR="008874A5" w:rsidRPr="00E419FC" w:rsidTr="000F2B0C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874A5" w:rsidRPr="00FB303A" w:rsidRDefault="008874A5" w:rsidP="000F2B0C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8874A5" w:rsidRPr="00E419FC" w:rsidTr="000F2B0C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8874A5" w:rsidP="000F2B0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الملاحظة : تسمي الطالبة </w:t>
            </w:r>
            <w:r w:rsidR="00B940E5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الفصول الأربعة مستندة على الصور التي تعرض أمامها .</w:t>
            </w:r>
          </w:p>
        </w:tc>
      </w:tr>
      <w:tr w:rsidR="008874A5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8874A5" w:rsidP="000F2B0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المقارنة : </w:t>
            </w:r>
            <w:r w:rsidR="00B940E5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تقارن بين النشاطات الإنسانية لكل فصل من الفصول من خلال حل نشاط 3-4</w:t>
            </w:r>
          </w:p>
        </w:tc>
      </w:tr>
      <w:tr w:rsidR="008874A5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B940E5" w:rsidP="000F2B0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استخدام مهارة ال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استماع</w:t>
            </w:r>
            <w:r w:rsidR="008874A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تنصت إلى نص جابر ثم تجيب عن الأسئلة إجابة صحيحة .</w:t>
            </w:r>
          </w:p>
        </w:tc>
      </w:tr>
      <w:tr w:rsidR="008874A5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9079BF" w:rsidP="007719EA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الملاحظة</w:t>
            </w:r>
            <w:r w:rsidR="008874A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تلاحظ رموز النشرة الجوية وتطبق </w:t>
            </w:r>
            <w:r w:rsidR="007719EA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هذه الرموز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عند حل التمرين الثامن .</w:t>
            </w:r>
          </w:p>
        </w:tc>
      </w:tr>
      <w:tr w:rsidR="008874A5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874A5" w:rsidRPr="00FB303A" w:rsidRDefault="008874A5" w:rsidP="000F2B0C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B940E5" w:rsidP="000F2B0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حل تمرين 1-2-3 بكتاب النشاط</w:t>
            </w:r>
            <w:r w:rsidR="008874A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8874A5" w:rsidRPr="00E419FC" w:rsidTr="000F2B0C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8874A5" w:rsidRPr="00FB303A" w:rsidRDefault="008874A5" w:rsidP="000F2B0C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8874A5" w:rsidRPr="00FB303A" w:rsidRDefault="008874A5" w:rsidP="000F2B0C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7719EA" w:rsidP="000F2B0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كيف استطعت معرفة سمات كل فصل من الفصول </w:t>
            </w:r>
            <w:r w:rsidR="00B66619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الأربعة</w:t>
            </w:r>
            <w:r w:rsidR="009079BF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؟</w:t>
            </w:r>
            <w:r w:rsidR="008874A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:rsidR="00FF0C14" w:rsidRDefault="00FF0C14" w:rsidP="00FF0C14">
      <w:pPr>
        <w:rPr>
          <w:sz w:val="28"/>
          <w:szCs w:val="28"/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</w:p>
    <w:p w:rsidR="00FF0C14" w:rsidRPr="00061629" w:rsidRDefault="00FF0C14" w:rsidP="00FF0C14">
      <w:pPr>
        <w:rPr>
          <w:color w:val="000000" w:themeColor="text1"/>
          <w:sz w:val="28"/>
          <w:szCs w:val="28"/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442074" w:rsidP="00FF0C14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34" type="#_x0000_t98" style="position:absolute;left:0;text-align:left;margin-left:64.8pt;margin-top:-7.35pt;width:374.95pt;height:79.5pt;z-index:251666432" strokecolor="#c00000">
            <v:textbox style="mso-next-textbox:#_x0000_s1034">
              <w:txbxContent>
                <w:p w:rsidR="0013395F" w:rsidRPr="00700AC8" w:rsidRDefault="0013395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61629" w:rsidRDefault="0013395F" w:rsidP="00861278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الربيع فصل الجمال و الحياة</w:t>
                  </w:r>
                </w:p>
                <w:p w:rsidR="0013395F" w:rsidRPr="00061629" w:rsidRDefault="0013395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7250F3" w:rsidRDefault="007250F3">
      <w:pPr>
        <w:rPr>
          <w:rtl/>
        </w:rPr>
      </w:pPr>
    </w:p>
    <w:p w:rsidR="0061554A" w:rsidRDefault="00442074">
      <w:pPr>
        <w:rPr>
          <w:rtl/>
        </w:rPr>
      </w:pPr>
      <w:r>
        <w:rPr>
          <w:noProof/>
          <w:rtl/>
        </w:rPr>
        <w:pict>
          <v:shape id="_x0000_s1033" type="#_x0000_t174" style="position:absolute;left:0;text-align:left;margin-left:-266.2pt;margin-top:248.5pt;width:548.45pt;height:65.8pt;rotation:90;z-index:251665408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tbl>
      <w:tblPr>
        <w:tblpPr w:leftFromText="180" w:rightFromText="180" w:vertAnchor="page" w:horzAnchor="margin" w:tblpXSpec="right" w:tblpY="2688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7250F3" w:rsidRPr="00061629" w:rsidTr="007250F3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7250F3" w:rsidRPr="00061629" w:rsidRDefault="007250F3" w:rsidP="007250F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7250F3" w:rsidRPr="00061629" w:rsidRDefault="007250F3" w:rsidP="007250F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7250F3" w:rsidRPr="00061629" w:rsidRDefault="007250F3" w:rsidP="007250F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7250F3" w:rsidRPr="00E419FC" w:rsidTr="007250F3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7250F3" w:rsidRPr="00FF0C14" w:rsidRDefault="007250F3" w:rsidP="007250F3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7250F3" w:rsidRPr="00061629" w:rsidRDefault="007250F3" w:rsidP="007250F3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7250F3" w:rsidRPr="00061629" w:rsidRDefault="007250F3" w:rsidP="007250F3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7250F3" w:rsidRPr="00A753F6" w:rsidRDefault="007250F3" w:rsidP="007250F3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تقرأ الدرس قراءة معبرة للمعنى .</w:t>
            </w:r>
          </w:p>
          <w:p w:rsidR="007250F3" w:rsidRPr="00A753F6" w:rsidRDefault="007250F3" w:rsidP="007250F3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تستدل على معاني  المفردات الجديدة .</w:t>
            </w:r>
          </w:p>
          <w:p w:rsidR="007250F3" w:rsidRPr="00E419FC" w:rsidRDefault="007250F3" w:rsidP="007250F3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تجيب عن الأسئلة المطروحة .</w:t>
            </w:r>
          </w:p>
        </w:tc>
      </w:tr>
      <w:tr w:rsidR="007250F3" w:rsidRPr="00E419FC" w:rsidTr="007250F3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7250F3" w:rsidRPr="00FB303A" w:rsidRDefault="007250F3" w:rsidP="007250F3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7250F3" w:rsidRPr="00E419FC" w:rsidTr="007250F3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7250F3" w:rsidRPr="00E419FC" w:rsidRDefault="007250F3" w:rsidP="007250F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7250F3" w:rsidRPr="00E419FC" w:rsidRDefault="007250F3" w:rsidP="007250F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7250F3" w:rsidRPr="00B66619" w:rsidRDefault="007B7797" w:rsidP="007B77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ملاحظة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تلاحظ قراءة المعلمة للنص قراءة معبرة للمعنى ، ثم تطبق ذلك عند القراءة </w:t>
            </w:r>
            <w:r w:rsidR="007250F3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.</w:t>
            </w:r>
          </w:p>
        </w:tc>
      </w:tr>
      <w:tr w:rsidR="007250F3" w:rsidRPr="00E419FC" w:rsidTr="007250F3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7250F3" w:rsidRPr="00E419FC" w:rsidRDefault="007250F3" w:rsidP="007250F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7250F3" w:rsidRPr="00E419FC" w:rsidRDefault="007250F3" w:rsidP="007250F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7250F3" w:rsidRPr="00B66619" w:rsidRDefault="007250F3" w:rsidP="007B77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 w:rsidR="007B77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7B77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تستنتج معاني المفردات الغامضة من خلال الشرح .</w:t>
            </w:r>
          </w:p>
        </w:tc>
      </w:tr>
      <w:tr w:rsidR="007250F3" w:rsidRPr="00E419FC" w:rsidTr="007250F3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7250F3" w:rsidRPr="00E419FC" w:rsidRDefault="007250F3" w:rsidP="007250F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7250F3" w:rsidRPr="00E419FC" w:rsidRDefault="007250F3" w:rsidP="007250F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7250F3" w:rsidRPr="00B66619" w:rsidRDefault="007B7797" w:rsidP="007B77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تطبيق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تستدل بالمثال المكتوب عند حل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نشاط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الخامس .</w:t>
            </w:r>
          </w:p>
        </w:tc>
      </w:tr>
      <w:tr w:rsidR="007250F3" w:rsidRPr="00E419FC" w:rsidTr="007250F3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7250F3" w:rsidRPr="00E419FC" w:rsidRDefault="007250F3" w:rsidP="007250F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7250F3" w:rsidRPr="00E419FC" w:rsidRDefault="007250F3" w:rsidP="007250F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7250F3" w:rsidRPr="00B66619" w:rsidRDefault="007250F3" w:rsidP="007250F3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التذكر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تحدد أصوات الحيوانات و تصلها بالحيوان المناسب .</w:t>
            </w:r>
          </w:p>
        </w:tc>
      </w:tr>
      <w:tr w:rsidR="007250F3" w:rsidRPr="00E419FC" w:rsidTr="007250F3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7250F3" w:rsidRPr="00FB303A" w:rsidRDefault="007250F3" w:rsidP="007250F3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7250F3" w:rsidRPr="00B66619" w:rsidRDefault="0013395F" w:rsidP="007250F3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استخدام مهارة إبداء الرأي : </w:t>
            </w:r>
            <w:r w:rsidR="007250F3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كيف يكون الإنسان جميلاً كالربيع ؟؟؟؟؟؟؟</w:t>
            </w:r>
          </w:p>
        </w:tc>
      </w:tr>
      <w:tr w:rsidR="007250F3" w:rsidRPr="00E419FC" w:rsidTr="007250F3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7250F3" w:rsidRPr="00FB303A" w:rsidRDefault="007250F3" w:rsidP="007250F3">
            <w:pPr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7250F3" w:rsidRPr="00FB303A" w:rsidRDefault="007250F3" w:rsidP="007250F3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7250F3" w:rsidRPr="00B66619" w:rsidRDefault="007250F3" w:rsidP="00964911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كيف </w:t>
            </w:r>
            <w:r w:rsidR="0096491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استطعت معرفة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مزايا فصل الربيع  ؟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:rsidR="00817C73" w:rsidRPr="007250F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0F2B0C" w:rsidRDefault="000F2B0C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36" type="#_x0000_t98" style="position:absolute;left:0;text-align:left;margin-left:128.45pt;margin-top:-7.15pt;width:256.5pt;height:79.5pt;z-index:251669504" strokecolor="#c00000">
            <v:textbox style="mso-next-textbox:#_x0000_s1036">
              <w:txbxContent>
                <w:p w:rsidR="0013395F" w:rsidRPr="00700AC8" w:rsidRDefault="0013395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61629" w:rsidRDefault="0013395F" w:rsidP="00E407E9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الدرس اللغوي</w:t>
                  </w:r>
                </w:p>
                <w:p w:rsidR="0013395F" w:rsidRPr="00061629" w:rsidRDefault="0013395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817C73" w:rsidRDefault="00817C73" w:rsidP="00817C73">
      <w:pPr>
        <w:rPr>
          <w:rtl/>
        </w:rPr>
      </w:pPr>
    </w:p>
    <w:p w:rsidR="00502425" w:rsidRDefault="00502425" w:rsidP="00502425">
      <w:pPr>
        <w:rPr>
          <w:rtl/>
        </w:rPr>
      </w:pPr>
    </w:p>
    <w:p w:rsidR="00502425" w:rsidRDefault="00502425" w:rsidP="00502425">
      <w:pPr>
        <w:rPr>
          <w:rtl/>
        </w:rPr>
      </w:pPr>
    </w:p>
    <w:p w:rsidR="00502425" w:rsidRDefault="00502425" w:rsidP="00502425">
      <w:pPr>
        <w:rPr>
          <w:rtl/>
        </w:rPr>
      </w:pPr>
    </w:p>
    <w:tbl>
      <w:tblPr>
        <w:tblpPr w:leftFromText="180" w:rightFromText="180" w:vertAnchor="page" w:horzAnchor="margin" w:tblpXSpec="center" w:tblpY="2688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502425" w:rsidRPr="00061629" w:rsidTr="00502425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502425" w:rsidRPr="00061629" w:rsidRDefault="00502425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502425" w:rsidRPr="00061629" w:rsidRDefault="00502425" w:rsidP="0050242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502425" w:rsidRPr="00061629" w:rsidRDefault="00502425" w:rsidP="0050242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502425" w:rsidRPr="00E419FC" w:rsidTr="00502425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502425" w:rsidRPr="00FF0C14" w:rsidRDefault="00502425" w:rsidP="00502425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502425" w:rsidRPr="00061629" w:rsidRDefault="00502425" w:rsidP="00502425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502425" w:rsidRPr="00061629" w:rsidRDefault="00502425" w:rsidP="00502425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502425" w:rsidRPr="00E407E9" w:rsidRDefault="00502425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407E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تتعرف على الكلمة والجملة و الفقرة والنص </w:t>
            </w:r>
            <w:r w:rsidRPr="00E407E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502425" w:rsidRPr="00E407E9" w:rsidRDefault="00502425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407E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تذكر أمثلة دالة على القاعدة </w:t>
            </w:r>
            <w:r w:rsidRPr="00E407E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502425" w:rsidRPr="00E419FC" w:rsidRDefault="00502425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E407E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تحل التدريبات حلاً صحيحاً</w:t>
            </w:r>
            <w:r w:rsidRPr="00E407E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502425" w:rsidRPr="00FB303A" w:rsidRDefault="00502425" w:rsidP="00502425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502425" w:rsidRPr="00E419FC" w:rsidTr="00502425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FD3B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الملاحظة : </w:t>
            </w:r>
            <w:r w:rsidR="00FD3B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تلاحظ العرض وتستنتج من خلاله مفهوم الكلمة والجملة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FD3B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باستخدام مهارة الم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لاحظة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FD3B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تلاحظ العرض وتستنتج من خلاله مفهوم الفقرة والنص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المقارنة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تقارن بين الجملة و الفقرة مع ضرب مثال دال عليهما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تستنتج القاعدة  الكلية للدرس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حددي الفقرة الثانية في درس  ( الربيع فصل الحياة</w:t>
            </w:r>
          </w:p>
          <w:p w:rsidR="00502425" w:rsidRPr="00B66619" w:rsidRDefault="00502425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والجمال )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502425" w:rsidRPr="00FB303A" w:rsidRDefault="00502425" w:rsidP="00502425">
            <w:pPr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7719EA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ما المهارة التي ساعدتك في التمييز بين الجملة والفقرة </w:t>
            </w:r>
            <w:r w:rsidR="00502425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؟</w:t>
            </w:r>
          </w:p>
        </w:tc>
      </w:tr>
    </w:tbl>
    <w:p w:rsidR="00502425" w:rsidRDefault="00442074" w:rsidP="00502425">
      <w:pPr>
        <w:rPr>
          <w:sz w:val="28"/>
          <w:szCs w:val="28"/>
          <w:rtl/>
        </w:rPr>
      </w:pPr>
      <w:r w:rsidRPr="00442074">
        <w:rPr>
          <w:noProof/>
          <w:rtl/>
        </w:rPr>
        <w:pict>
          <v:shape id="_x0000_s1035" type="#_x0000_t174" style="position:absolute;left:0;text-align:left;margin-left:-229.2pt;margin-top:204.35pt;width:454.45pt;height:65.8pt;rotation:90;z-index:251668480;mso-position-horizontal-relative:text;mso-position-vertical-relative:text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38" type="#_x0000_t98" style="position:absolute;left:0;text-align:left;margin-left:55.3pt;margin-top:5.15pt;width:371.8pt;height:86.15pt;z-index:251672576" strokecolor="#c00000">
            <v:textbox style="mso-next-textbox:#_x0000_s1038">
              <w:txbxContent>
                <w:p w:rsidR="0013395F" w:rsidRPr="00700AC8" w:rsidRDefault="0013395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E2412A" w:rsidRDefault="0013395F" w:rsidP="00E95D87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 w:rsidRPr="00E2412A"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كلمات حذفت الألف من وسطها</w:t>
                  </w:r>
                </w:p>
                <w:p w:rsidR="0013395F" w:rsidRPr="00E2412A" w:rsidRDefault="0013395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>
        <w:rPr>
          <w:noProof/>
          <w:rtl/>
        </w:rPr>
        <w:pict>
          <v:shape id="_x0000_s1037" type="#_x0000_t174" style="position:absolute;left:0;text-align:left;margin-left:-272.75pt;margin-top:248.45pt;width:549.85pt;height:54.1pt;rotation:90;z-index:251671552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tbl>
      <w:tblPr>
        <w:tblpPr w:leftFromText="180" w:rightFromText="180" w:vertAnchor="page" w:horzAnchor="margin" w:tblpXSpec="center" w:tblpY="3483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502425" w:rsidRPr="00061629" w:rsidTr="00502425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502425" w:rsidRPr="00061629" w:rsidRDefault="00502425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</w:t>
            </w:r>
            <w:r w:rsidR="007719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تاريخ :              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502425" w:rsidRPr="00061629" w:rsidRDefault="00502425" w:rsidP="0050242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502425" w:rsidRPr="00061629" w:rsidRDefault="00502425" w:rsidP="0050242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502425" w:rsidRPr="00E419FC" w:rsidTr="00502425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502425" w:rsidRPr="00FF0C14" w:rsidRDefault="00502425" w:rsidP="00502425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502425" w:rsidRPr="00061629" w:rsidRDefault="00502425" w:rsidP="00502425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502425" w:rsidRPr="00061629" w:rsidRDefault="00502425" w:rsidP="00502425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502425" w:rsidRPr="00E419FC" w:rsidRDefault="00502425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ترسم كلمات حذف الألف من وسطها </w:t>
            </w:r>
            <w:r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502425" w:rsidRPr="00E419FC" w:rsidRDefault="00502425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تذكر أمثلة دالة على القاعدة </w:t>
            </w:r>
            <w:r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502425" w:rsidRPr="00E419FC" w:rsidRDefault="00502425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تحل التدريبات حلاً صحيحاً</w:t>
            </w:r>
            <w:r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502425" w:rsidRPr="00FB303A" w:rsidRDefault="00502425" w:rsidP="00502425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502425" w:rsidRPr="00E419FC" w:rsidTr="00502425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FD3B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الملاحظة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FD3B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تلاحظ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الكلمات المدونة بلون مغاير </w:t>
            </w:r>
            <w:r w:rsidR="00FD3B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وطريقة نطقها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FD3B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FD3B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FD3B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ستن</w:t>
            </w:r>
            <w:r w:rsidR="00FD3B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ج القاعدة الجزئية ثم الكلية من قبل الطالبات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التطبيق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تحل التدريبات فردياً حلاً صحيحاً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البحث : تستخرج كلمات مماثلة للقاعدة من نص ( عين القمر )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استخدام مهارة الملاحظة باستنتاج كلمات تشتمل على القاعدة خلال قراءتها لأي قصة أو نص 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7719EA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كيف </w:t>
            </w:r>
            <w:r w:rsidR="0050242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استنتجت قاعدة الدرس ؟؟؟؟</w:t>
            </w:r>
          </w:p>
        </w:tc>
      </w:tr>
    </w:tbl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20043A" w:rsidRDefault="0020043A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40" type="#_x0000_t98" style="position:absolute;left:0;text-align:left;margin-left:66.15pt;margin-top:3.3pt;width:351.05pt;height:71.1pt;z-index:251675648" strokecolor="#c00000">
            <v:textbox style="mso-next-textbox:#_x0000_s1040">
              <w:txbxContent>
                <w:p w:rsidR="0013395F" w:rsidRPr="00700AC8" w:rsidRDefault="0013395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E2412A" w:rsidRDefault="0013395F" w:rsidP="00022EE3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 w:rsidRPr="00E2412A"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 xml:space="preserve">كتابة الحروف </w:t>
                  </w:r>
                  <w:r w:rsidRPr="00587754">
                    <w:rPr>
                      <w:rFonts w:cs="Simple Bold Jut Out" w:hint="cs"/>
                      <w:sz w:val="40"/>
                      <w:szCs w:val="40"/>
                      <w:rtl/>
                    </w:rPr>
                    <w:t xml:space="preserve">( ب </w:t>
                  </w:r>
                  <w:r w:rsidRPr="00587754">
                    <w:rPr>
                      <w:sz w:val="40"/>
                      <w:szCs w:val="40"/>
                      <w:rtl/>
                    </w:rPr>
                    <w:t>–</w:t>
                  </w:r>
                  <w:r w:rsidRPr="00587754">
                    <w:rPr>
                      <w:rFonts w:cs="Simple Bold Jut Out" w:hint="cs"/>
                      <w:sz w:val="40"/>
                      <w:szCs w:val="40"/>
                      <w:rtl/>
                    </w:rPr>
                    <w:t xml:space="preserve"> ت </w:t>
                  </w:r>
                  <w:r w:rsidRPr="00587754">
                    <w:rPr>
                      <w:sz w:val="40"/>
                      <w:szCs w:val="40"/>
                      <w:rtl/>
                    </w:rPr>
                    <w:t>–</w:t>
                  </w:r>
                  <w:r w:rsidRPr="00587754">
                    <w:rPr>
                      <w:rFonts w:cs="Simple Bold Jut Out" w:hint="cs"/>
                      <w:sz w:val="40"/>
                      <w:szCs w:val="40"/>
                      <w:rtl/>
                    </w:rPr>
                    <w:t xml:space="preserve"> ث )</w:t>
                  </w:r>
                </w:p>
                <w:p w:rsidR="0013395F" w:rsidRPr="00022EE3" w:rsidRDefault="0013395F" w:rsidP="00817C73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</w:p>
                <w:p w:rsidR="0013395F" w:rsidRPr="00061629" w:rsidRDefault="0013395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9" type="#_x0000_t174" style="position:absolute;left:0;text-align:left;margin-left:-311.95pt;margin-top:268.95pt;width:612.2pt;height:57.3pt;rotation:90;z-index:251674624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Pr="00502425" w:rsidRDefault="00817C73" w:rsidP="00502425">
      <w:pPr>
        <w:rPr>
          <w:sz w:val="28"/>
          <w:szCs w:val="28"/>
          <w:rtl/>
        </w:rPr>
      </w:pPr>
    </w:p>
    <w:tbl>
      <w:tblPr>
        <w:tblpPr w:leftFromText="180" w:rightFromText="180" w:vertAnchor="page" w:horzAnchor="margin" w:tblpXSpec="center" w:tblpY="3121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0F2B0C" w:rsidRPr="00061629" w:rsidTr="000F2B0C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0F2B0C" w:rsidRPr="00061629" w:rsidRDefault="000F2B0C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0F2B0C" w:rsidRPr="00061629" w:rsidRDefault="000F2B0C" w:rsidP="000F2B0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0F2B0C" w:rsidRPr="00061629" w:rsidRDefault="000F2B0C" w:rsidP="000F2B0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0F2B0C" w:rsidRPr="00E419FC" w:rsidTr="000F2B0C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0F2B0C" w:rsidRPr="00FF0C14" w:rsidRDefault="000F2B0C" w:rsidP="000F2B0C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0F2B0C" w:rsidRPr="00061629" w:rsidRDefault="000F2B0C" w:rsidP="000F2B0C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0F2B0C" w:rsidRPr="00061629" w:rsidRDefault="000F2B0C" w:rsidP="000F2B0C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900403" w:rsidRDefault="00900403" w:rsidP="00900403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تعرف كيفية رسم ( ب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ت - ث ) بخط النسخ  .</w:t>
            </w:r>
          </w:p>
          <w:p w:rsidR="00900403" w:rsidRDefault="00900403" w:rsidP="00900403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تتعرف على  مميزات هذه الحروف   .</w:t>
            </w:r>
          </w:p>
          <w:p w:rsidR="000F2B0C" w:rsidRPr="00E419FC" w:rsidRDefault="00900403" w:rsidP="00900403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تكتب النص مطبقة القاعدة الخطية أثناء الكتابة .</w:t>
            </w:r>
          </w:p>
        </w:tc>
      </w:tr>
      <w:tr w:rsidR="000F2B0C" w:rsidRPr="00E419FC" w:rsidTr="000F2B0C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0F2B0C" w:rsidRPr="00FB303A" w:rsidRDefault="000F2B0C" w:rsidP="000F2B0C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900403" w:rsidRPr="00E419FC" w:rsidTr="00D8186D">
        <w:trPr>
          <w:trHeight w:val="918"/>
        </w:trPr>
        <w:tc>
          <w:tcPr>
            <w:tcW w:w="1513" w:type="dxa"/>
            <w:shd w:val="clear" w:color="auto" w:fill="FFFFC1"/>
            <w:vAlign w:val="center"/>
          </w:tcPr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7E4B2F" w:rsidRDefault="007719EA" w:rsidP="00900403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الملاحظة : تلاحظ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D8186D">
              <w:rPr>
                <w:rFonts w:hint="cs"/>
                <w:sz w:val="32"/>
                <w:szCs w:val="32"/>
                <w:rtl/>
              </w:rPr>
              <w:t xml:space="preserve">رسم  الحروف بأوضاعها 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المختلفة  .</w:t>
            </w:r>
          </w:p>
        </w:tc>
      </w:tr>
      <w:tr w:rsidR="00900403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D8186D" w:rsidRDefault="00900403" w:rsidP="00FD3B9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باستخدام مهارة المقارنة : </w:t>
            </w:r>
            <w:r w:rsidR="00FD3B97">
              <w:rPr>
                <w:rFonts w:hint="cs"/>
                <w:sz w:val="32"/>
                <w:szCs w:val="32"/>
                <w:rtl/>
              </w:rPr>
              <w:t>ت</w:t>
            </w:r>
            <w:r>
              <w:rPr>
                <w:rFonts w:hint="cs"/>
                <w:sz w:val="32"/>
                <w:szCs w:val="32"/>
                <w:rtl/>
              </w:rPr>
              <w:t xml:space="preserve">قارن بين رسم </w:t>
            </w:r>
            <w:r w:rsidR="00D8186D">
              <w:rPr>
                <w:rFonts w:hint="cs"/>
                <w:sz w:val="32"/>
                <w:szCs w:val="32"/>
                <w:rtl/>
              </w:rPr>
              <w:t xml:space="preserve">الباء و التاء </w:t>
            </w:r>
          </w:p>
          <w:p w:rsidR="00900403" w:rsidRPr="007E4B2F" w:rsidRDefault="00D8186D" w:rsidP="00D8186D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 الثاء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900403" w:rsidRPr="00E419FC" w:rsidTr="00D8186D">
        <w:trPr>
          <w:trHeight w:val="1417"/>
        </w:trPr>
        <w:tc>
          <w:tcPr>
            <w:tcW w:w="1513" w:type="dxa"/>
            <w:shd w:val="clear" w:color="auto" w:fill="FFFFC1"/>
            <w:vAlign w:val="center"/>
          </w:tcPr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D8186D" w:rsidRDefault="00900403" w:rsidP="00D8186D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</w:t>
            </w:r>
            <w:r w:rsidR="00D8186D">
              <w:rPr>
                <w:rFonts w:hint="cs"/>
                <w:sz w:val="32"/>
                <w:szCs w:val="32"/>
                <w:rtl/>
              </w:rPr>
              <w:t>التصنيف</w:t>
            </w:r>
            <w:r>
              <w:rPr>
                <w:rFonts w:hint="cs"/>
                <w:sz w:val="32"/>
                <w:szCs w:val="32"/>
                <w:rtl/>
              </w:rPr>
              <w:t xml:space="preserve"> : </w:t>
            </w:r>
          </w:p>
          <w:p w:rsidR="00900403" w:rsidRPr="007E4B2F" w:rsidRDefault="00D8186D" w:rsidP="00D8186D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صنفي  الحروف  حسب مسمياتها ( تنزل عن السطر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ترسم على السطر - 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ترسم فوق السطر ) .</w:t>
            </w:r>
          </w:p>
        </w:tc>
      </w:tr>
      <w:tr w:rsidR="00900403" w:rsidRPr="00E419FC" w:rsidTr="00D8186D">
        <w:trPr>
          <w:trHeight w:val="1112"/>
        </w:trPr>
        <w:tc>
          <w:tcPr>
            <w:tcW w:w="1513" w:type="dxa"/>
            <w:shd w:val="clear" w:color="auto" w:fill="FFFFC1"/>
            <w:vAlign w:val="center"/>
          </w:tcPr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7E4B2F" w:rsidRDefault="00900403" w:rsidP="00D8186D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التطبيق :</w:t>
            </w:r>
            <w:r w:rsidR="00D8186D">
              <w:rPr>
                <w:rFonts w:hint="cs"/>
                <w:sz w:val="32"/>
                <w:szCs w:val="32"/>
                <w:rtl/>
              </w:rPr>
              <w:t xml:space="preserve">  </w:t>
            </w:r>
            <w:r>
              <w:rPr>
                <w:rFonts w:hint="cs"/>
                <w:sz w:val="32"/>
                <w:szCs w:val="32"/>
                <w:rtl/>
              </w:rPr>
              <w:t>كتابة النص من قبل الطالبات مع تطبيق القاعدة مع التوجيه و الإرشاد .</w:t>
            </w:r>
          </w:p>
        </w:tc>
      </w:tr>
      <w:tr w:rsidR="00900403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900403" w:rsidRPr="00FB303A" w:rsidRDefault="00900403" w:rsidP="00900403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7E4B2F" w:rsidRDefault="00900403" w:rsidP="00900403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كتابة وحل تدريبات كتاب النشاط</w:t>
            </w:r>
            <w:r w:rsidR="00C225C8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900403" w:rsidRPr="00E419FC" w:rsidTr="00D8186D">
        <w:trPr>
          <w:trHeight w:val="1353"/>
        </w:trPr>
        <w:tc>
          <w:tcPr>
            <w:tcW w:w="1513" w:type="dxa"/>
            <w:shd w:val="clear" w:color="auto" w:fill="FFFFC1"/>
            <w:vAlign w:val="center"/>
          </w:tcPr>
          <w:p w:rsidR="00900403" w:rsidRPr="00FB303A" w:rsidRDefault="00900403" w:rsidP="00900403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900403" w:rsidRPr="00FB303A" w:rsidRDefault="00900403" w:rsidP="00900403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8D2272" w:rsidRDefault="007719EA" w:rsidP="007719EA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كيف استطعت معرفة</w:t>
            </w:r>
            <w:r w:rsidR="00677E21">
              <w:rPr>
                <w:rFonts w:hint="cs"/>
                <w:sz w:val="32"/>
                <w:szCs w:val="32"/>
                <w:rtl/>
              </w:rPr>
              <w:t xml:space="preserve"> مميزات </w:t>
            </w:r>
            <w:r w:rsidR="00C225C8">
              <w:rPr>
                <w:rFonts w:hint="cs"/>
                <w:sz w:val="32"/>
                <w:szCs w:val="32"/>
                <w:rtl/>
              </w:rPr>
              <w:t>حروف الباء و التاء و الثاء</w:t>
            </w:r>
            <w:r w:rsidR="00677E21">
              <w:rPr>
                <w:rFonts w:hint="cs"/>
                <w:sz w:val="32"/>
                <w:szCs w:val="32"/>
                <w:rtl/>
              </w:rPr>
              <w:t xml:space="preserve"> ؟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42" type="#_x0000_t98" style="position:absolute;left:0;text-align:left;margin-left:93.3pt;margin-top:-30.45pt;width:289.8pt;height:102pt;z-index:251678720" strokecolor="#c00000">
            <v:textbox style="mso-next-textbox:#_x0000_s1042">
              <w:txbxContent>
                <w:p w:rsidR="0013395F" w:rsidRPr="00700AC8" w:rsidRDefault="0013395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Default="0013395F" w:rsidP="00D8186D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  <w:rtl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 w:rsidRPr="00D8186D">
                    <w:rPr>
                      <w:rFonts w:cs="Simple Bold Jut Out" w:hint="cs"/>
                      <w:color w:val="1F497D"/>
                      <w:sz w:val="40"/>
                      <w:szCs w:val="40"/>
                      <w:rtl/>
                    </w:rPr>
                    <w:t xml:space="preserve"> </w:t>
                  </w:r>
                  <w:r w:rsidRPr="00D8186D"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نص الاستماع</w:t>
                  </w:r>
                </w:p>
                <w:p w:rsidR="00587754" w:rsidRPr="00587754" w:rsidRDefault="00587754" w:rsidP="00D8186D">
                  <w:pPr>
                    <w:jc w:val="center"/>
                    <w:rPr>
                      <w:rFonts w:cs="Simple Bold Jut Out"/>
                      <w:sz w:val="40"/>
                      <w:szCs w:val="40"/>
                    </w:rPr>
                  </w:pPr>
                  <w:r w:rsidRPr="00587754">
                    <w:rPr>
                      <w:rFonts w:cs="Simple Bold Jut Out" w:hint="cs"/>
                      <w:sz w:val="40"/>
                      <w:szCs w:val="40"/>
                      <w:rtl/>
                    </w:rPr>
                    <w:t>( نشيد الفصول الأربعة )</w:t>
                  </w:r>
                </w:p>
                <w:p w:rsidR="0013395F" w:rsidRPr="00061629" w:rsidRDefault="0013395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1" type="#_x0000_t174" style="position:absolute;left:0;text-align:left;margin-left:-304.4pt;margin-top:288.05pt;width:612.2pt;height:57.35pt;rotation:90;z-index:25167769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0F2B0C" w:rsidRDefault="000F2B0C" w:rsidP="00817C73">
      <w:pPr>
        <w:rPr>
          <w:rtl/>
        </w:rPr>
      </w:pPr>
    </w:p>
    <w:p w:rsidR="000F2B0C" w:rsidRDefault="000F2B0C" w:rsidP="00817C73">
      <w:pPr>
        <w:rPr>
          <w:rtl/>
        </w:rPr>
      </w:pPr>
    </w:p>
    <w:tbl>
      <w:tblPr>
        <w:tblpPr w:leftFromText="180" w:rightFromText="180" w:vertAnchor="page" w:horzAnchor="margin" w:tblpXSpec="center" w:tblpY="2667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C96530" w:rsidRPr="00061629" w:rsidTr="00C965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C96530" w:rsidRPr="00061629" w:rsidRDefault="00C96530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C96530" w:rsidRPr="00061629" w:rsidRDefault="00C96530" w:rsidP="00C965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C96530" w:rsidRPr="00061629" w:rsidRDefault="00C96530" w:rsidP="00C965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C96530" w:rsidRPr="00E419FC" w:rsidTr="00C96530">
        <w:trPr>
          <w:trHeight w:val="1988"/>
        </w:trPr>
        <w:tc>
          <w:tcPr>
            <w:tcW w:w="1513" w:type="dxa"/>
            <w:shd w:val="clear" w:color="auto" w:fill="E2FFC5"/>
            <w:vAlign w:val="center"/>
          </w:tcPr>
          <w:p w:rsidR="00C96530" w:rsidRPr="00FF0C14" w:rsidRDefault="00C96530" w:rsidP="00C96530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C96530" w:rsidRPr="00061629" w:rsidRDefault="00C96530" w:rsidP="00C96530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C96530" w:rsidRPr="00061629" w:rsidRDefault="00C96530" w:rsidP="00C96530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C96530" w:rsidRPr="00D8186D" w:rsidRDefault="00C96530" w:rsidP="00C96530">
            <w:pPr>
              <w:numPr>
                <w:ilvl w:val="0"/>
                <w:numId w:val="1"/>
              </w:numPr>
              <w:jc w:val="both"/>
              <w:rPr>
                <w:color w:val="365F91" w:themeColor="accent1" w:themeShade="BF"/>
                <w:sz w:val="32"/>
                <w:szCs w:val="32"/>
              </w:rPr>
            </w:pPr>
            <w:r w:rsidRPr="00D8186D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تستمع و تصغي بانتباه </w:t>
            </w:r>
            <w:r w:rsidR="00587754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للنص المقروء </w:t>
            </w:r>
            <w:r w:rsidRPr="00D8186D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.</w:t>
            </w:r>
          </w:p>
          <w:p w:rsidR="00C96530" w:rsidRPr="00D8186D" w:rsidRDefault="00C96530" w:rsidP="00C96530">
            <w:pPr>
              <w:numPr>
                <w:ilvl w:val="0"/>
                <w:numId w:val="1"/>
              </w:numPr>
              <w:jc w:val="both"/>
              <w:rPr>
                <w:color w:val="365F91" w:themeColor="accent1" w:themeShade="BF"/>
                <w:sz w:val="32"/>
                <w:szCs w:val="32"/>
              </w:rPr>
            </w:pP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>تقترح عنوانا مناسبا للنص</w:t>
            </w:r>
            <w:r w:rsidRPr="00D8186D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.</w:t>
            </w:r>
          </w:p>
          <w:p w:rsidR="00C96530" w:rsidRPr="00E419FC" w:rsidRDefault="00C96530" w:rsidP="00587754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تجيب </w:t>
            </w:r>
            <w:r w:rsidR="00587754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>عن</w:t>
            </w: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الأسئلة إجابة صحيحة</w:t>
            </w:r>
            <w:r w:rsidRPr="00D8186D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 .</w:t>
            </w:r>
          </w:p>
        </w:tc>
      </w:tr>
      <w:tr w:rsidR="00C96530" w:rsidRPr="00E419FC" w:rsidTr="00C96530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C96530" w:rsidRPr="00FB303A" w:rsidRDefault="00C96530" w:rsidP="00C96530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C96530" w:rsidRPr="00E419FC" w:rsidTr="00C96530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C96530" w:rsidRPr="00E419FC" w:rsidRDefault="00C96530" w:rsidP="00C9653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C96530" w:rsidRPr="00E419FC" w:rsidRDefault="00C96530" w:rsidP="00C9653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C96530" w:rsidRPr="00B66619" w:rsidRDefault="007719EA" w:rsidP="00587754">
            <w:pPr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باستخدام مهارة </w:t>
            </w:r>
            <w:r w:rsidR="00587754"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ال</w:t>
            </w:r>
            <w:r w:rsidR="00587754">
              <w:rPr>
                <w:rFonts w:hint="cs"/>
                <w:color w:val="000000" w:themeColor="text1"/>
                <w:sz w:val="32"/>
                <w:szCs w:val="32"/>
                <w:rtl/>
              </w:rPr>
              <w:t>إنصات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587754">
              <w:rPr>
                <w:rFonts w:hint="cs"/>
                <w:color w:val="000000" w:themeColor="text1"/>
                <w:sz w:val="32"/>
                <w:szCs w:val="32"/>
                <w:rtl/>
              </w:rPr>
              <w:t>تنصت إلى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6D414B"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النص </w:t>
            </w:r>
            <w:r w:rsidR="00587754">
              <w:rPr>
                <w:rFonts w:hint="cs"/>
                <w:color w:val="000000" w:themeColor="text1"/>
                <w:sz w:val="32"/>
                <w:szCs w:val="32"/>
                <w:rtl/>
              </w:rPr>
              <w:t>المقروء من قبل المعلمة إنصاتًا جيدًا .</w:t>
            </w:r>
          </w:p>
        </w:tc>
      </w:tr>
      <w:tr w:rsidR="00C96530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C96530" w:rsidRPr="00E419FC" w:rsidRDefault="00C96530" w:rsidP="00C9653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C96530" w:rsidRPr="00E419FC" w:rsidRDefault="00C96530" w:rsidP="00C9653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C96530" w:rsidRPr="00B66619" w:rsidRDefault="00C96530" w:rsidP="00FD3B97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باستخدام مهارة التذكر : </w:t>
            </w:r>
            <w:r w:rsidR="00FD3B97">
              <w:rPr>
                <w:rFonts w:hint="cs"/>
                <w:color w:val="000000" w:themeColor="text1"/>
                <w:sz w:val="32"/>
                <w:szCs w:val="32"/>
                <w:rtl/>
              </w:rPr>
              <w:t>تجيب عن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الأسئلة المطروحة على نص (  نشيد الفصول الأربعة )  .</w:t>
            </w:r>
          </w:p>
        </w:tc>
      </w:tr>
      <w:tr w:rsidR="00C96530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C96530" w:rsidRPr="00E419FC" w:rsidRDefault="00C96530" w:rsidP="00C9653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C96530" w:rsidRPr="00E419FC" w:rsidRDefault="00C96530" w:rsidP="00C9653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C96530" w:rsidRPr="00B66619" w:rsidRDefault="00C96530" w:rsidP="00587754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استخدام مهارة الاستنتاج :  ت</w:t>
            </w:r>
            <w:r w:rsidR="0013395F">
              <w:rPr>
                <w:rFonts w:hint="cs"/>
                <w:color w:val="000000" w:themeColor="text1"/>
                <w:sz w:val="32"/>
                <w:szCs w:val="32"/>
                <w:rtl/>
              </w:rPr>
              <w:t>ستنتج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587754">
              <w:rPr>
                <w:rFonts w:hint="cs"/>
                <w:color w:val="000000" w:themeColor="text1"/>
                <w:sz w:val="32"/>
                <w:szCs w:val="32"/>
                <w:rtl/>
              </w:rPr>
              <w:t>العبارات الناقصة وتكملها من خلال تذكرها للنص .</w:t>
            </w:r>
          </w:p>
        </w:tc>
      </w:tr>
      <w:tr w:rsidR="00C96530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C96530" w:rsidRPr="00E419FC" w:rsidRDefault="00C96530" w:rsidP="00C9653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C96530" w:rsidRPr="00E419FC" w:rsidRDefault="00C96530" w:rsidP="00C9653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C96530" w:rsidRPr="00B66619" w:rsidRDefault="00C96530" w:rsidP="006D414B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="006D414B"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إبداء الرأي 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: تقترح الطالبة  عنوانا للنص .</w:t>
            </w:r>
          </w:p>
        </w:tc>
      </w:tr>
      <w:tr w:rsidR="00C96530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C96530" w:rsidRPr="00FB303A" w:rsidRDefault="00C96530" w:rsidP="00C9653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C96530" w:rsidRPr="00B66619" w:rsidRDefault="006D414B" w:rsidP="00C96530">
            <w:pPr>
              <w:pStyle w:val="a5"/>
              <w:numPr>
                <w:ilvl w:val="0"/>
                <w:numId w:val="4"/>
              </w:numPr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هل الصفات التي وردت في النص هي صفات فصل الربيع جميعها ؟؟؟؟</w:t>
            </w:r>
          </w:p>
        </w:tc>
      </w:tr>
      <w:tr w:rsidR="00C96530" w:rsidRPr="00E419FC" w:rsidTr="00C96530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C96530" w:rsidRPr="00FB303A" w:rsidRDefault="00C96530" w:rsidP="00C9653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C96530" w:rsidRPr="00FB303A" w:rsidRDefault="00C96530" w:rsidP="00C9653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C96530" w:rsidRPr="00B66619" w:rsidRDefault="006D414B" w:rsidP="00587754">
            <w:pPr>
              <w:numPr>
                <w:ilvl w:val="0"/>
                <w:numId w:val="4"/>
              </w:numPr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كيف تمكنت من </w:t>
            </w:r>
            <w:r w:rsidR="00587754">
              <w:rPr>
                <w:rFonts w:hint="cs"/>
                <w:color w:val="000000" w:themeColor="text1"/>
                <w:sz w:val="32"/>
                <w:szCs w:val="32"/>
                <w:rtl/>
              </w:rPr>
              <w:t>الإجابة على الأسئلة بشكل صحيح ؟؟</w:t>
            </w:r>
            <w:r w:rsidR="00C96530"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C96530" w:rsidRDefault="00C96530" w:rsidP="00817C73">
      <w:pPr>
        <w:rPr>
          <w:rtl/>
        </w:rPr>
      </w:pPr>
    </w:p>
    <w:p w:rsidR="00C96530" w:rsidRDefault="00C96530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44" type="#_x0000_t98" style="position:absolute;left:0;text-align:left;margin-left:113.7pt;margin-top:8.15pt;width:291.7pt;height:79.5pt;z-index:251681792" strokecolor="#c00000">
            <v:textbox style="mso-next-textbox:#_x0000_s1044">
              <w:txbxContent>
                <w:p w:rsidR="0013395F" w:rsidRPr="00700AC8" w:rsidRDefault="0013395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61629" w:rsidRDefault="0013395F" w:rsidP="00E2412A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 xml:space="preserve"> لماذا بكت الوردة ؟؟؟</w:t>
                  </w:r>
                </w:p>
                <w:p w:rsidR="0013395F" w:rsidRPr="00061629" w:rsidRDefault="0013395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817C73" w:rsidRDefault="00442074" w:rsidP="00817C73">
      <w:pPr>
        <w:rPr>
          <w:rtl/>
        </w:rPr>
      </w:pPr>
      <w:r>
        <w:rPr>
          <w:noProof/>
          <w:rtl/>
        </w:rPr>
        <w:pict>
          <v:shape id="_x0000_s1043" type="#_x0000_t174" style="position:absolute;left:0;text-align:left;margin-left:-306.05pt;margin-top:286.75pt;width:612.2pt;height:49.8pt;rotation:90;z-index:251680768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0F2B0C" w:rsidRPr="00677E21" w:rsidRDefault="000F2B0C" w:rsidP="00817C73">
      <w:pPr>
        <w:rPr>
          <w:color w:val="365F91" w:themeColor="accent1" w:themeShade="BF"/>
          <w:rtl/>
        </w:rPr>
      </w:pPr>
    </w:p>
    <w:p w:rsidR="000F2B0C" w:rsidRDefault="000F2B0C" w:rsidP="00817C73">
      <w:pPr>
        <w:rPr>
          <w:rtl/>
        </w:rPr>
      </w:pPr>
    </w:p>
    <w:p w:rsidR="000F2B0C" w:rsidRDefault="000F2B0C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Spec="center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817C73" w:rsidRPr="00061629" w:rsidTr="00C965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17C73" w:rsidRPr="00061629" w:rsidRDefault="00817C73" w:rsidP="006D41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17C73" w:rsidRPr="00E419FC" w:rsidTr="00C9653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817C73" w:rsidRPr="00FF0C14" w:rsidRDefault="00817C73" w:rsidP="00CD59D0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17C73" w:rsidRPr="00061629" w:rsidRDefault="00817C73" w:rsidP="00CD59D0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817C73" w:rsidRPr="00061629" w:rsidRDefault="00817C73" w:rsidP="00CD59D0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622E2B" w:rsidRPr="00622E2B" w:rsidRDefault="00622E2B" w:rsidP="00622E2B">
            <w:pPr>
              <w:numPr>
                <w:ilvl w:val="0"/>
                <w:numId w:val="1"/>
              </w:numPr>
              <w:jc w:val="both"/>
              <w:rPr>
                <w:color w:val="365F91" w:themeColor="accent1" w:themeShade="BF"/>
                <w:sz w:val="32"/>
                <w:szCs w:val="32"/>
              </w:rPr>
            </w:pPr>
            <w:r w:rsidRPr="00622E2B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تقرأ النص </w:t>
            </w: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>قراءة صحيحة ممثلة للمعنى</w:t>
            </w:r>
            <w:r w:rsidRPr="00622E2B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 .</w:t>
            </w:r>
          </w:p>
          <w:p w:rsidR="00622E2B" w:rsidRPr="00622E2B" w:rsidRDefault="00622E2B" w:rsidP="00622E2B">
            <w:pPr>
              <w:numPr>
                <w:ilvl w:val="0"/>
                <w:numId w:val="1"/>
              </w:numPr>
              <w:jc w:val="both"/>
              <w:rPr>
                <w:color w:val="365F91" w:themeColor="accent1" w:themeShade="BF"/>
                <w:sz w:val="32"/>
                <w:szCs w:val="32"/>
              </w:rPr>
            </w:pP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>تكتشف القيم الواردة في النص</w:t>
            </w:r>
            <w:r w:rsidRPr="00622E2B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.</w:t>
            </w:r>
          </w:p>
          <w:p w:rsidR="00817C73" w:rsidRPr="00E419FC" w:rsidRDefault="00622E2B" w:rsidP="00622E2B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622E2B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>تجيب على الأسئلة المطروحة.</w:t>
            </w:r>
          </w:p>
        </w:tc>
      </w:tr>
      <w:tr w:rsidR="00817C73" w:rsidRPr="00E419FC" w:rsidTr="00C96530">
        <w:trPr>
          <w:trHeight w:val="602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17C73" w:rsidRPr="00FB303A" w:rsidRDefault="00817C73" w:rsidP="00CD59D0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7B7797" w:rsidRPr="00E419FC" w:rsidTr="00C96530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7B7797" w:rsidRPr="00E419FC" w:rsidRDefault="007B7797" w:rsidP="007B779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7B7797" w:rsidRPr="00E419FC" w:rsidRDefault="007B7797" w:rsidP="007B779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7B7797" w:rsidRPr="00B66619" w:rsidRDefault="007B7797" w:rsidP="007B77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ملاحظة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تلاحظ قراءة المعلمة للنص قراءة معبرة للمعنى ، ثم تطبق ذلك عند القراءة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.</w:t>
            </w:r>
          </w:p>
        </w:tc>
      </w:tr>
      <w:tr w:rsidR="007B7797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7B7797" w:rsidRPr="00E419FC" w:rsidRDefault="007B7797" w:rsidP="007B779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7B7797" w:rsidRPr="00E419FC" w:rsidRDefault="007B7797" w:rsidP="007B779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7B7797" w:rsidRPr="00B66619" w:rsidRDefault="007B7797" w:rsidP="007B779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تستنتج معاني المفردات الغامضة من خلال الشرح .</w:t>
            </w:r>
          </w:p>
        </w:tc>
      </w:tr>
      <w:tr w:rsidR="00622E2B" w:rsidRPr="00E419FC" w:rsidTr="00C96530">
        <w:trPr>
          <w:trHeight w:val="971"/>
        </w:trPr>
        <w:tc>
          <w:tcPr>
            <w:tcW w:w="1513" w:type="dxa"/>
            <w:shd w:val="clear" w:color="auto" w:fill="FFFFC1"/>
            <w:vAlign w:val="center"/>
          </w:tcPr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6D414B" w:rsidP="007B7797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استخدام مهارة إبداء الرأي : </w:t>
            </w:r>
            <w:r w:rsidR="00326874"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لو عادت الصغيرتان إلى الوردة بعد الحوار ، ماذا ستقولان لها .</w:t>
            </w:r>
          </w:p>
        </w:tc>
      </w:tr>
      <w:tr w:rsidR="00622E2B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C96530" w:rsidP="0013395F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باستخدام مهارة الاستنتاج : استنتج الكلمة المرادفة  لما تحته خط  ،،،، </w:t>
            </w:r>
            <w:r w:rsidR="0013395F">
              <w:rPr>
                <w:rFonts w:hint="cs"/>
                <w:color w:val="000000" w:themeColor="text1"/>
                <w:sz w:val="32"/>
                <w:szCs w:val="32"/>
                <w:rtl/>
              </w:rPr>
              <w:t>ال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تدريب </w:t>
            </w:r>
            <w:r w:rsidR="0013395F">
              <w:rPr>
                <w:rFonts w:hint="cs"/>
                <w:color w:val="000000" w:themeColor="text1"/>
                <w:sz w:val="32"/>
                <w:szCs w:val="32"/>
                <w:rtl/>
              </w:rPr>
              <w:t>الأول</w:t>
            </w:r>
          </w:p>
        </w:tc>
      </w:tr>
      <w:tr w:rsidR="00622E2B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622E2B" w:rsidRPr="00FB303A" w:rsidRDefault="00622E2B" w:rsidP="00622E2B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326874" w:rsidP="00076B10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076B10"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ما الشخصية التي أعجبتك في النص ؟؟؟ لماذا ؟</w:t>
            </w:r>
          </w:p>
        </w:tc>
      </w:tr>
      <w:tr w:rsidR="00622E2B" w:rsidRPr="00E419FC" w:rsidTr="00C96530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622E2B" w:rsidRPr="00FB303A" w:rsidRDefault="00622E2B" w:rsidP="00622E2B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622E2B" w:rsidRPr="00FB303A" w:rsidRDefault="00622E2B" w:rsidP="00622E2B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6D414B" w:rsidP="006D414B">
            <w:pPr>
              <w:numPr>
                <w:ilvl w:val="0"/>
                <w:numId w:val="4"/>
              </w:numPr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ما المهارة المستخدمة  عند حل التدريب الأول ؟؟؟؟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46" type="#_x0000_t98" style="position:absolute;left:0;text-align:left;margin-left:113.35pt;margin-top:-1.75pt;width:245.85pt;height:84.3pt;z-index:251684864" strokecolor="#c00000">
            <v:textbox style="mso-next-textbox:#_x0000_s1046">
              <w:txbxContent>
                <w:p w:rsidR="0013395F" w:rsidRDefault="0013395F" w:rsidP="00E2412A">
                  <w:pPr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61629" w:rsidRDefault="0013395F" w:rsidP="00076B10">
                  <w:pPr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 xml:space="preserve">المبتدأ و الخبر </w:t>
                  </w:r>
                </w:p>
                <w:p w:rsidR="0013395F" w:rsidRPr="00061629" w:rsidRDefault="0013395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>
        <w:rPr>
          <w:noProof/>
          <w:rtl/>
        </w:rPr>
        <w:pict>
          <v:shape id="_x0000_s1045" type="#_x0000_t174" style="position:absolute;left:0;text-align:left;margin-left:-307.1pt;margin-top:284.75pt;width:612.2pt;height:47.65pt;rotation:90;z-index:251683840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Pr="00076B10" w:rsidRDefault="00817C73" w:rsidP="00076B10">
      <w:pPr>
        <w:rPr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Spec="center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332"/>
        <w:gridCol w:w="2127"/>
        <w:gridCol w:w="2460"/>
        <w:gridCol w:w="2217"/>
      </w:tblGrid>
      <w:tr w:rsidR="00817C73" w:rsidRPr="00061629" w:rsidTr="00C965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17C73" w:rsidRPr="00061629" w:rsidRDefault="00817C73" w:rsidP="006D41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17C73" w:rsidRPr="00E419FC" w:rsidTr="008B2E83">
        <w:trPr>
          <w:trHeight w:val="2231"/>
        </w:trPr>
        <w:tc>
          <w:tcPr>
            <w:tcW w:w="1332" w:type="dxa"/>
            <w:shd w:val="clear" w:color="auto" w:fill="E2FFC5"/>
            <w:vAlign w:val="center"/>
          </w:tcPr>
          <w:p w:rsidR="00817C73" w:rsidRPr="00FF0C14" w:rsidRDefault="00817C73" w:rsidP="00CD59D0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17C73" w:rsidRPr="00061629" w:rsidRDefault="00817C73" w:rsidP="00CD59D0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804" w:type="dxa"/>
            <w:gridSpan w:val="3"/>
            <w:vAlign w:val="center"/>
          </w:tcPr>
          <w:p w:rsidR="00817C73" w:rsidRPr="00061629" w:rsidRDefault="00817C73" w:rsidP="00CD59D0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817C73" w:rsidRPr="00E419FC" w:rsidRDefault="008B2E83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>ت</w:t>
            </w: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تعرف على مكوني الحملة الاسمية : المبتدأ و الخبر </w:t>
            </w:r>
            <w:r w:rsidR="00817C73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817C73" w:rsidRPr="00E419FC" w:rsidRDefault="008B2E83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تعرف مفهوم المبتدأ و مفهوم الخبر</w:t>
            </w:r>
            <w:r w:rsidR="00817C73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817C73" w:rsidRPr="00E419FC" w:rsidRDefault="008B2E83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تعرف علامة رفع المبتدأ و الخبر وهي الضمة</w:t>
            </w:r>
            <w:r w:rsidR="00817C73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</w:tc>
      </w:tr>
      <w:tr w:rsidR="00817C73" w:rsidRPr="00E419FC" w:rsidTr="00C96530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17C73" w:rsidRPr="00FB303A" w:rsidRDefault="00817C73" w:rsidP="00CD59D0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817C73" w:rsidRPr="00E419FC" w:rsidTr="008B2E83">
        <w:trPr>
          <w:trHeight w:val="1097"/>
        </w:trPr>
        <w:tc>
          <w:tcPr>
            <w:tcW w:w="1332" w:type="dxa"/>
            <w:shd w:val="clear" w:color="auto" w:fill="FFFFC1"/>
            <w:vAlign w:val="center"/>
          </w:tcPr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804" w:type="dxa"/>
            <w:gridSpan w:val="3"/>
            <w:vAlign w:val="center"/>
          </w:tcPr>
          <w:p w:rsidR="00817C73" w:rsidRPr="00B66619" w:rsidRDefault="00817C73" w:rsidP="0013395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الملاحظة :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تلاحظ</w:t>
            </w:r>
            <w:r w:rsidR="008B2E83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على الجمل المعروضة أمام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ها .</w:t>
            </w:r>
          </w:p>
        </w:tc>
      </w:tr>
      <w:tr w:rsidR="00817C73" w:rsidRPr="00E419FC" w:rsidTr="008B2E83">
        <w:trPr>
          <w:trHeight w:val="1088"/>
        </w:trPr>
        <w:tc>
          <w:tcPr>
            <w:tcW w:w="1332" w:type="dxa"/>
            <w:shd w:val="clear" w:color="auto" w:fill="FFFFC1"/>
            <w:vAlign w:val="center"/>
          </w:tcPr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804" w:type="dxa"/>
            <w:gridSpan w:val="3"/>
            <w:vAlign w:val="center"/>
          </w:tcPr>
          <w:p w:rsidR="00817C73" w:rsidRPr="00B66619" w:rsidRDefault="00817C73" w:rsidP="0013395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باستخدام مهارة ال</w:t>
            </w:r>
            <w:r w:rsidR="008B2E83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تستنت</w:t>
            </w:r>
            <w:r w:rsidR="008B2E83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ج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القاعدة الجزئية ثم الكلية للدرس .</w:t>
            </w:r>
          </w:p>
        </w:tc>
      </w:tr>
      <w:tr w:rsidR="00817C73" w:rsidRPr="00E419FC" w:rsidTr="008B2E83">
        <w:trPr>
          <w:trHeight w:val="1088"/>
        </w:trPr>
        <w:tc>
          <w:tcPr>
            <w:tcW w:w="1332" w:type="dxa"/>
            <w:shd w:val="clear" w:color="auto" w:fill="FFFFC1"/>
            <w:vAlign w:val="center"/>
          </w:tcPr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804" w:type="dxa"/>
            <w:gridSpan w:val="3"/>
            <w:vAlign w:val="center"/>
          </w:tcPr>
          <w:p w:rsidR="00817C73" w:rsidRPr="00B66619" w:rsidRDefault="00817C73" w:rsidP="006D414B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المقارنة : </w:t>
            </w:r>
            <w:r w:rsidR="006D414B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تقارن </w:t>
            </w:r>
            <w:r w:rsidR="008B2E83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بين المبتدأ و الخبر .</w:t>
            </w:r>
          </w:p>
        </w:tc>
      </w:tr>
      <w:tr w:rsidR="00817C73" w:rsidRPr="00E419FC" w:rsidTr="008B2E83">
        <w:trPr>
          <w:trHeight w:val="1088"/>
        </w:trPr>
        <w:tc>
          <w:tcPr>
            <w:tcW w:w="1332" w:type="dxa"/>
            <w:shd w:val="clear" w:color="auto" w:fill="FFFFC1"/>
            <w:vAlign w:val="center"/>
          </w:tcPr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804" w:type="dxa"/>
            <w:gridSpan w:val="3"/>
            <w:vAlign w:val="center"/>
          </w:tcPr>
          <w:p w:rsidR="00817C73" w:rsidRPr="00B66619" w:rsidRDefault="00817C73" w:rsidP="008B2E83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="008B2E83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التطبيق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8B2E83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حل التمرين الأول كتطبيق للدرس بمشاركة الطالبات .</w:t>
            </w:r>
          </w:p>
        </w:tc>
      </w:tr>
      <w:tr w:rsidR="00817C73" w:rsidRPr="00E419FC" w:rsidTr="008B2E83">
        <w:trPr>
          <w:trHeight w:val="1088"/>
        </w:trPr>
        <w:tc>
          <w:tcPr>
            <w:tcW w:w="1332" w:type="dxa"/>
            <w:shd w:val="clear" w:color="auto" w:fill="FFFFC1"/>
            <w:vAlign w:val="center"/>
          </w:tcPr>
          <w:p w:rsidR="00817C73" w:rsidRPr="00FB303A" w:rsidRDefault="00817C73" w:rsidP="00CD59D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804" w:type="dxa"/>
            <w:gridSpan w:val="3"/>
            <w:vAlign w:val="center"/>
          </w:tcPr>
          <w:p w:rsidR="00817C73" w:rsidRPr="00B66619" w:rsidRDefault="0013395F" w:rsidP="00BD3D8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استخدام مهارة التطبيق : أعربي : الباب مفتوح</w:t>
            </w:r>
            <w:r w:rsidR="00BD3D8C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817C73" w:rsidRPr="00E419FC" w:rsidTr="008B2E83">
        <w:trPr>
          <w:trHeight w:val="1608"/>
        </w:trPr>
        <w:tc>
          <w:tcPr>
            <w:tcW w:w="1332" w:type="dxa"/>
            <w:shd w:val="clear" w:color="auto" w:fill="FFFFC1"/>
            <w:vAlign w:val="center"/>
          </w:tcPr>
          <w:p w:rsidR="00817C73" w:rsidRPr="00FB303A" w:rsidRDefault="00817C73" w:rsidP="00CD59D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817C73" w:rsidRPr="00FB303A" w:rsidRDefault="00817C73" w:rsidP="00CD59D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804" w:type="dxa"/>
            <w:gridSpan w:val="3"/>
            <w:vAlign w:val="center"/>
          </w:tcPr>
          <w:p w:rsidR="00817C73" w:rsidRPr="00B66619" w:rsidRDefault="006D414B" w:rsidP="00BD3D8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كيف استطعت التمييز بين المبتدأ والخبر ؟</w:t>
            </w:r>
            <w:r w:rsidR="00817C73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442074" w:rsidP="00817C73">
      <w:pPr>
        <w:rPr>
          <w:rtl/>
        </w:rPr>
      </w:pPr>
      <w:r w:rsidRPr="00442074">
        <w:rPr>
          <w:noProof/>
          <w:sz w:val="28"/>
          <w:szCs w:val="28"/>
          <w:rtl/>
        </w:rPr>
        <w:lastRenderedPageBreak/>
        <w:pict>
          <v:shape id="_x0000_s1048" type="#_x0000_t98" style="position:absolute;left:0;text-align:left;margin-left:124.9pt;margin-top:-25.55pt;width:271.1pt;height:109.55pt;z-index:251687936" strokecolor="#c00000">
            <v:textbox style="mso-next-textbox:#_x0000_s1048">
              <w:txbxContent>
                <w:p w:rsidR="0013395F" w:rsidRPr="00700AC8" w:rsidRDefault="0013395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76B10" w:rsidRDefault="0013395F" w:rsidP="00076B10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  <w:rtl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 w:rsidRPr="00076B10"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1- أنواع الكلمة</w:t>
                  </w:r>
                </w:p>
                <w:p w:rsidR="0013395F" w:rsidRPr="00076B10" w:rsidRDefault="0013395F" w:rsidP="00C96530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076B10"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2- الجملة المث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ب</w:t>
                  </w:r>
                  <w:r w:rsidRPr="00076B10"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تة</w:t>
                  </w:r>
                </w:p>
                <w:p w:rsidR="0013395F" w:rsidRPr="00061629" w:rsidRDefault="0013395F" w:rsidP="00076B10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7" type="#_x0000_t174" style="position:absolute;left:0;text-align:left;margin-left:-298.05pt;margin-top:275.65pt;width:612.2pt;height:65.8pt;rotation:90;z-index:251686912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817C73" w:rsidRPr="00061629" w:rsidTr="00CD59D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17C73" w:rsidRPr="00061629" w:rsidRDefault="00F73456" w:rsidP="006D41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17C73" w:rsidRPr="00E419FC" w:rsidTr="00CD59D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817C73" w:rsidRPr="00FF0C14" w:rsidRDefault="00817C73" w:rsidP="00CD59D0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17C73" w:rsidRPr="00061629" w:rsidRDefault="00817C73" w:rsidP="00CD59D0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817C73" w:rsidRPr="00061629" w:rsidRDefault="00817C73" w:rsidP="00CD59D0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817C73" w:rsidRPr="00B66619" w:rsidRDefault="00BD3D8C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تتذكر أنواع الكلمة الثلاثة : الاسم 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–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الفعل - الحرف</w:t>
            </w:r>
            <w:r w:rsidR="00817C73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817C73" w:rsidRPr="00B66619" w:rsidRDefault="00922C70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تعرف على الجملة الخبرية المثبتة</w:t>
            </w:r>
            <w:r w:rsidR="00817C73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817C73" w:rsidRPr="00E419FC" w:rsidRDefault="00922C70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تتذكر مفهوم الجملة الاسمية والجملة الفعلية</w:t>
            </w:r>
            <w:r w:rsidR="00817C73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817C73" w:rsidRPr="00E419FC" w:rsidTr="00076B10">
        <w:trPr>
          <w:trHeight w:val="744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17C73" w:rsidRPr="00FB303A" w:rsidRDefault="00817C73" w:rsidP="00CD59D0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817C73" w:rsidRPr="00E419FC" w:rsidTr="00CD59D0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817C73" w:rsidRPr="00B66619" w:rsidRDefault="00817C73" w:rsidP="0013395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باستخدام مهارة ال</w:t>
            </w:r>
            <w:r w:rsidR="00B40CD7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تذكر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تتذكر</w:t>
            </w:r>
            <w:r w:rsidR="00B40CD7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أنواع الكلمة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من خلال العرض .</w:t>
            </w:r>
          </w:p>
        </w:tc>
      </w:tr>
      <w:tr w:rsidR="00817C73" w:rsidRPr="00E419FC" w:rsidTr="00CD59D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817C73" w:rsidRPr="00B66619" w:rsidRDefault="00B40CD7" w:rsidP="0013395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استخدام مهارة الم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لاحظة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نلاحظ الجمل في الجدولين التاليين ثم تستنتج القاعدة الكلية للدرس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817C73" w:rsidRPr="00E419FC" w:rsidTr="00076B10">
        <w:trPr>
          <w:trHeight w:val="971"/>
        </w:trPr>
        <w:tc>
          <w:tcPr>
            <w:tcW w:w="1513" w:type="dxa"/>
            <w:shd w:val="clear" w:color="auto" w:fill="FFFFC1"/>
            <w:vAlign w:val="center"/>
          </w:tcPr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817C73" w:rsidRPr="00B66619" w:rsidRDefault="00B40CD7" w:rsidP="0013395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المقارنة :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تقارن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بين الجملة الاسمية والجملة الفعلية .</w:t>
            </w:r>
          </w:p>
        </w:tc>
      </w:tr>
      <w:tr w:rsidR="00817C73" w:rsidRPr="00E419FC" w:rsidTr="00CD59D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17C73" w:rsidRPr="00E419FC" w:rsidRDefault="00817C73" w:rsidP="00CD59D0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817C73" w:rsidRPr="00B66619" w:rsidRDefault="006D414B" w:rsidP="0013395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باستخدام</w:t>
            </w:r>
            <w:r w:rsidR="00B40CD7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مهارة الملاحظة :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تلاحظ كيفية تحويل الجملة الاسمية إلى فعلية والعكس .</w:t>
            </w:r>
          </w:p>
        </w:tc>
      </w:tr>
      <w:tr w:rsidR="00817C73" w:rsidRPr="00E419FC" w:rsidTr="00076B10">
        <w:trPr>
          <w:trHeight w:val="887"/>
        </w:trPr>
        <w:tc>
          <w:tcPr>
            <w:tcW w:w="1513" w:type="dxa"/>
            <w:shd w:val="clear" w:color="auto" w:fill="FFFFC1"/>
            <w:vAlign w:val="center"/>
          </w:tcPr>
          <w:p w:rsidR="00817C73" w:rsidRPr="00FB303A" w:rsidRDefault="00817C73" w:rsidP="00CD59D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817C73" w:rsidRPr="00B66619" w:rsidRDefault="00B40CD7" w:rsidP="0013395F">
            <w:p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13395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ممارسة لعبة لغوية : جمع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جمل فعلية أو اسمية مع مجموعتها .</w:t>
            </w:r>
            <w:r w:rsidR="00817C73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  <w:tr w:rsidR="00817C73" w:rsidRPr="00E419FC" w:rsidTr="00CD59D0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817C73" w:rsidRPr="00FB303A" w:rsidRDefault="00817C73" w:rsidP="00CD59D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817C73" w:rsidRPr="00FB303A" w:rsidRDefault="00817C73" w:rsidP="00CD59D0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817C73" w:rsidRPr="00B66619" w:rsidRDefault="00B66619" w:rsidP="00CD59D0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كيف استطعت التمييز بين الجملة الاسمية والجملة الفعلية ؟؟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C96530" w:rsidRDefault="00442074" w:rsidP="00C96530">
      <w:pPr>
        <w:rPr>
          <w:rtl/>
        </w:rPr>
      </w:pPr>
      <w:r>
        <w:rPr>
          <w:noProof/>
          <w:rtl/>
        </w:rPr>
        <w:lastRenderedPageBreak/>
        <w:pict>
          <v:shape id="_x0000_s1056" type="#_x0000_t98" style="position:absolute;left:0;text-align:left;margin-left:121.15pt;margin-top:12.75pt;width:306.3pt;height:74.65pt;z-index:251696128" strokecolor="#c00000">
            <v:textbox style="mso-next-textbox:#_x0000_s1056">
              <w:txbxContent>
                <w:p w:rsidR="0013395F" w:rsidRPr="00700AC8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76B10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همزتا الوصل و القطع</w:t>
                  </w:r>
                </w:p>
                <w:p w:rsidR="0013395F" w:rsidRPr="00061629" w:rsidRDefault="0013395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C96530" w:rsidRDefault="00442074" w:rsidP="00C96530">
      <w:pPr>
        <w:rPr>
          <w:rtl/>
        </w:rPr>
      </w:pPr>
      <w:r>
        <w:rPr>
          <w:noProof/>
          <w:rtl/>
        </w:rPr>
        <w:pict>
          <v:shape id="_x0000_s1052" type="#_x0000_t174" style="position:absolute;left:0;text-align:left;margin-left:-298.05pt;margin-top:283.25pt;width:612.2pt;height:65.8pt;rotation:90;z-index:251691008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Pr="00076B10" w:rsidRDefault="00C96530" w:rsidP="00C96530">
      <w:pPr>
        <w:rPr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Pr="00061629" w:rsidRDefault="00C96530" w:rsidP="00C96530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C96530" w:rsidRPr="00061629" w:rsidTr="008627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C96530" w:rsidRPr="00061629" w:rsidRDefault="00D83E7B" w:rsidP="006D41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</w:t>
            </w:r>
            <w:r w:rsidR="00F73456"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86273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3A412F" w:rsidRPr="00FF0C14" w:rsidRDefault="003A412F" w:rsidP="003A412F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3A412F" w:rsidRPr="00061629" w:rsidRDefault="003A412F" w:rsidP="003A412F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3A412F" w:rsidRPr="00191609" w:rsidRDefault="003A412F" w:rsidP="003A412F">
            <w:pPr>
              <w:jc w:val="both"/>
              <w:rPr>
                <w:color w:val="C00000"/>
                <w:sz w:val="32"/>
                <w:szCs w:val="32"/>
              </w:rPr>
            </w:pPr>
            <w:r w:rsidRPr="00191609">
              <w:rPr>
                <w:rFonts w:hint="cs"/>
                <w:color w:val="C00000"/>
                <w:sz w:val="32"/>
                <w:szCs w:val="32"/>
                <w:rtl/>
              </w:rPr>
              <w:t>تستطيع الطالبة أن :</w:t>
            </w:r>
          </w:p>
          <w:p w:rsidR="003A412F" w:rsidRDefault="00853F63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تتعرف على همزتي الوصل و القطع .</w:t>
            </w:r>
          </w:p>
          <w:p w:rsidR="003A412F" w:rsidRDefault="00853F63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تميز بين همزتي الوصل و القطع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 .</w:t>
            </w:r>
          </w:p>
          <w:p w:rsidR="003A412F" w:rsidRPr="007E4B2F" w:rsidRDefault="00853F63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تطبق القاعدة عند إملاء النص عليها تطبيقا صحيحا  </w:t>
            </w:r>
            <w:r w:rsidR="003A412F">
              <w:rPr>
                <w:rFonts w:hint="cs"/>
                <w:sz w:val="32"/>
                <w:szCs w:val="32"/>
                <w:rtl/>
              </w:rPr>
              <w:t>.</w:t>
            </w:r>
          </w:p>
        </w:tc>
      </w:tr>
      <w:tr w:rsidR="003A412F" w:rsidRPr="00E419FC" w:rsidTr="00862730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3A412F" w:rsidRPr="00FB303A" w:rsidRDefault="003A412F" w:rsidP="003A412F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3A412F" w:rsidRPr="00E419FC" w:rsidTr="00853F63">
        <w:trPr>
          <w:trHeight w:val="1470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B66619" w:rsidRDefault="003A412F" w:rsidP="00B66619">
            <w:pPr>
              <w:jc w:val="both"/>
              <w:rPr>
                <w:sz w:val="32"/>
                <w:szCs w:val="32"/>
                <w:rtl/>
              </w:rPr>
            </w:pPr>
          </w:p>
          <w:p w:rsidR="00853F63" w:rsidRPr="00853F63" w:rsidRDefault="00B66619" w:rsidP="00FD3B97">
            <w:pPr>
              <w:pStyle w:val="a5"/>
              <w:ind w:left="641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باستخدام </w:t>
            </w:r>
            <w:r w:rsidR="00853F63" w:rsidRPr="00853F63">
              <w:rPr>
                <w:rFonts w:hint="cs"/>
                <w:sz w:val="32"/>
                <w:szCs w:val="32"/>
                <w:rtl/>
              </w:rPr>
              <w:t>مهارة</w:t>
            </w:r>
            <w:r w:rsidR="00FD3B97">
              <w:rPr>
                <w:rFonts w:hint="cs"/>
                <w:sz w:val="32"/>
                <w:szCs w:val="32"/>
                <w:rtl/>
              </w:rPr>
              <w:t xml:space="preserve"> الملاحظة : تلاحظ</w:t>
            </w:r>
            <w:r w:rsidR="00853F63" w:rsidRPr="00853F63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FD3B97">
              <w:rPr>
                <w:rFonts w:hint="cs"/>
                <w:sz w:val="32"/>
                <w:szCs w:val="32"/>
                <w:rtl/>
              </w:rPr>
              <w:t>الكلمات الملونة في المثال المعروض .</w:t>
            </w:r>
            <w:r w:rsidR="00853F63" w:rsidRPr="00853F63">
              <w:rPr>
                <w:rFonts w:hint="cs"/>
                <w:sz w:val="32"/>
                <w:szCs w:val="32"/>
                <w:rtl/>
              </w:rPr>
              <w:t xml:space="preserve">  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B66619" w:rsidP="00FD3B9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مهارة الملاحظة : </w:t>
            </w:r>
            <w:r>
              <w:rPr>
                <w:rFonts w:hint="cs"/>
                <w:sz w:val="32"/>
                <w:szCs w:val="32"/>
                <w:rtl/>
              </w:rPr>
              <w:t>تلاحظ</w:t>
            </w:r>
            <w:r w:rsidR="00853F63">
              <w:rPr>
                <w:rFonts w:hint="cs"/>
                <w:sz w:val="32"/>
                <w:szCs w:val="32"/>
                <w:rtl/>
              </w:rPr>
              <w:t xml:space="preserve"> نطق الكلمات الملونة في المجموعتين </w:t>
            </w:r>
            <w:r w:rsidR="00FD3B97">
              <w:rPr>
                <w:rFonts w:hint="cs"/>
                <w:sz w:val="32"/>
                <w:szCs w:val="32"/>
                <w:rtl/>
              </w:rPr>
              <w:t>.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853F63" w:rsidP="00FD3B9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من خلال مهارة الاستنتاج : </w:t>
            </w:r>
            <w:r w:rsidR="00B66619">
              <w:rPr>
                <w:rFonts w:hint="cs"/>
                <w:sz w:val="32"/>
                <w:szCs w:val="32"/>
                <w:rtl/>
              </w:rPr>
              <w:t>تستنتج</w:t>
            </w:r>
            <w:r>
              <w:rPr>
                <w:rFonts w:hint="cs"/>
                <w:sz w:val="32"/>
                <w:szCs w:val="32"/>
                <w:rtl/>
              </w:rPr>
              <w:t xml:space="preserve"> سبب رسم الهمزة و نطقها في المجموعة الثانية و خلو المجموعة الأولى </w:t>
            </w:r>
            <w:r w:rsidR="00B66619">
              <w:rPr>
                <w:rFonts w:hint="cs"/>
                <w:sz w:val="32"/>
                <w:szCs w:val="32"/>
                <w:rtl/>
              </w:rPr>
              <w:t>منها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="00FD3B97">
              <w:rPr>
                <w:rFonts w:hint="cs"/>
                <w:sz w:val="32"/>
                <w:szCs w:val="32"/>
                <w:rtl/>
              </w:rPr>
              <w:t>.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3A412F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حل التدريبات وتطبيق القاعدة عند الحل .</w:t>
            </w:r>
          </w:p>
        </w:tc>
      </w:tr>
      <w:tr w:rsidR="003A412F" w:rsidRPr="00E419FC" w:rsidTr="00853F63">
        <w:trPr>
          <w:trHeight w:val="767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3A412F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كتابة النص المملى كتابة صحيحة بتطبيق القاعدة أثناء الكتابة . </w:t>
            </w:r>
          </w:p>
        </w:tc>
      </w:tr>
      <w:tr w:rsidR="003A412F" w:rsidRPr="00E419FC" w:rsidTr="00853F63">
        <w:trPr>
          <w:trHeight w:val="1137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8D2272" w:rsidRDefault="00B66619" w:rsidP="00853F63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كيف استطعت التمييز بين همزة الوصل وهمزة القطع ؟</w:t>
            </w:r>
          </w:p>
        </w:tc>
      </w:tr>
    </w:tbl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C96530" w:rsidRDefault="00442074" w:rsidP="00C96530">
      <w:pPr>
        <w:rPr>
          <w:rtl/>
        </w:rPr>
      </w:pPr>
      <w:r>
        <w:rPr>
          <w:noProof/>
          <w:rtl/>
        </w:rPr>
        <w:lastRenderedPageBreak/>
        <w:pict>
          <v:shape id="_x0000_s1057" type="#_x0000_t98" style="position:absolute;left:0;text-align:left;margin-left:136.9pt;margin-top:9.15pt;width:234.1pt;height:74.15pt;z-index:251697152" strokecolor="#c00000">
            <v:textbox style="mso-next-textbox:#_x0000_s1057">
              <w:txbxContent>
                <w:p w:rsidR="0013395F" w:rsidRPr="00700AC8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76B10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حرف الفاء</w:t>
                  </w:r>
                </w:p>
                <w:p w:rsidR="0013395F" w:rsidRPr="00061629" w:rsidRDefault="0013395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C96530" w:rsidRDefault="00C96530" w:rsidP="00C96530">
      <w:pPr>
        <w:rPr>
          <w:rtl/>
        </w:rPr>
      </w:pPr>
    </w:p>
    <w:p w:rsidR="00C96530" w:rsidRDefault="00442074" w:rsidP="00C96530">
      <w:pPr>
        <w:rPr>
          <w:rtl/>
        </w:rPr>
      </w:pPr>
      <w:r>
        <w:rPr>
          <w:noProof/>
          <w:rtl/>
        </w:rPr>
        <w:pict>
          <v:shape id="_x0000_s1053" type="#_x0000_t174" style="position:absolute;left:0;text-align:left;margin-left:-275.05pt;margin-top:252.7pt;width:566.15pt;height:65.8pt;rotation:90;z-index:25169305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Pr="00076B10" w:rsidRDefault="00C96530" w:rsidP="00C96530">
      <w:pPr>
        <w:rPr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Pr="00061629" w:rsidRDefault="00C96530" w:rsidP="00C96530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C96530" w:rsidRPr="00061629" w:rsidTr="008627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C96530" w:rsidRPr="00061629" w:rsidRDefault="00F73456" w:rsidP="00B666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2506F7" w:rsidRPr="00E419FC" w:rsidTr="0086273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2506F7" w:rsidRPr="00FF0C14" w:rsidRDefault="002506F7" w:rsidP="002506F7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2506F7" w:rsidRPr="00061629" w:rsidRDefault="002506F7" w:rsidP="002506F7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2506F7" w:rsidRPr="00061629" w:rsidRDefault="002506F7" w:rsidP="002506F7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2506F7" w:rsidRDefault="002506F7" w:rsidP="002506F7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تعرف كيفية رسم حرف الفاء بخط النسخ  .</w:t>
            </w:r>
          </w:p>
          <w:p w:rsidR="002506F7" w:rsidRDefault="002506F7" w:rsidP="00BE5ED0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تتعرف على  </w:t>
            </w:r>
            <w:r w:rsidR="00B66619">
              <w:rPr>
                <w:rFonts w:hint="cs"/>
                <w:sz w:val="32"/>
                <w:szCs w:val="32"/>
                <w:rtl/>
              </w:rPr>
              <w:t>مكونات</w:t>
            </w:r>
            <w:r>
              <w:rPr>
                <w:rFonts w:hint="cs"/>
                <w:sz w:val="32"/>
                <w:szCs w:val="32"/>
                <w:rtl/>
              </w:rPr>
              <w:t xml:space="preserve"> هذا الحرف   .</w:t>
            </w:r>
          </w:p>
          <w:p w:rsidR="002506F7" w:rsidRPr="00E419FC" w:rsidRDefault="002506F7" w:rsidP="002506F7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تكتب النص مطبقة القاعدة الخطية أثناء الكتابة .</w:t>
            </w:r>
          </w:p>
        </w:tc>
      </w:tr>
      <w:tr w:rsidR="002506F7" w:rsidRPr="00E419FC" w:rsidTr="00862730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2506F7" w:rsidRPr="00FB303A" w:rsidRDefault="002506F7" w:rsidP="002506F7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2506F7" w:rsidRPr="00E419FC" w:rsidTr="00862730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2506F7" w:rsidRPr="007E4B2F" w:rsidRDefault="00B66619" w:rsidP="002506F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الملاحظة : تلاحظ</w:t>
            </w:r>
            <w:r w:rsidR="002506F7">
              <w:rPr>
                <w:rFonts w:hint="cs"/>
                <w:sz w:val="32"/>
                <w:szCs w:val="32"/>
                <w:rtl/>
              </w:rPr>
              <w:t xml:space="preserve"> رسم  الحرف بأوضاعه  المختلفة  .</w:t>
            </w:r>
          </w:p>
        </w:tc>
      </w:tr>
      <w:tr w:rsidR="002506F7" w:rsidRPr="00E419FC" w:rsidTr="002506F7">
        <w:trPr>
          <w:trHeight w:val="805"/>
        </w:trPr>
        <w:tc>
          <w:tcPr>
            <w:tcW w:w="1513" w:type="dxa"/>
            <w:shd w:val="clear" w:color="auto" w:fill="FFFFC1"/>
            <w:vAlign w:val="center"/>
          </w:tcPr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2506F7" w:rsidRPr="007E4B2F" w:rsidRDefault="002506F7" w:rsidP="002506F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المقارنة : أقارن بين رسم الباء و الفاء .</w:t>
            </w:r>
          </w:p>
        </w:tc>
      </w:tr>
      <w:tr w:rsidR="002506F7" w:rsidRPr="00E419FC" w:rsidTr="002506F7">
        <w:trPr>
          <w:trHeight w:val="1412"/>
        </w:trPr>
        <w:tc>
          <w:tcPr>
            <w:tcW w:w="1513" w:type="dxa"/>
            <w:shd w:val="clear" w:color="auto" w:fill="FFFFC1"/>
            <w:vAlign w:val="center"/>
          </w:tcPr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6500A6" w:rsidRDefault="006500A6" w:rsidP="006500A6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التذكر : </w:t>
            </w:r>
          </w:p>
          <w:p w:rsidR="002506F7" w:rsidRPr="007E4B2F" w:rsidRDefault="006500A6" w:rsidP="006500A6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مراجعة سريعة للحروف السابقة من خلال رسم كلمات النص المعطى .</w:t>
            </w:r>
          </w:p>
        </w:tc>
      </w:tr>
      <w:tr w:rsidR="002506F7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2506F7" w:rsidRPr="007E4B2F" w:rsidRDefault="002506F7" w:rsidP="002506F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التطبيق :  كتابة النص من قبل الطالبات مع تطبيق القاعدة مع التوجيه و الإرشاد .</w:t>
            </w:r>
          </w:p>
        </w:tc>
      </w:tr>
      <w:tr w:rsidR="002506F7" w:rsidRPr="00E419FC" w:rsidTr="00200F9F">
        <w:trPr>
          <w:trHeight w:val="1306"/>
        </w:trPr>
        <w:tc>
          <w:tcPr>
            <w:tcW w:w="1513" w:type="dxa"/>
            <w:shd w:val="clear" w:color="auto" w:fill="FFFFC1"/>
            <w:vAlign w:val="center"/>
          </w:tcPr>
          <w:p w:rsidR="002506F7" w:rsidRPr="00FB303A" w:rsidRDefault="002506F7" w:rsidP="002506F7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2506F7" w:rsidRPr="007E4B2F" w:rsidRDefault="002506F7" w:rsidP="002506F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كتابة وحل تدريبات كتاب النشاط .</w:t>
            </w:r>
          </w:p>
        </w:tc>
      </w:tr>
      <w:tr w:rsidR="002506F7" w:rsidRPr="00E419FC" w:rsidTr="00200F9F">
        <w:trPr>
          <w:trHeight w:val="1520"/>
        </w:trPr>
        <w:tc>
          <w:tcPr>
            <w:tcW w:w="1513" w:type="dxa"/>
            <w:shd w:val="clear" w:color="auto" w:fill="FFFFC1"/>
            <w:vAlign w:val="center"/>
          </w:tcPr>
          <w:p w:rsidR="002506F7" w:rsidRPr="00FB303A" w:rsidRDefault="002506F7" w:rsidP="002506F7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2506F7" w:rsidRPr="00FB303A" w:rsidRDefault="002506F7" w:rsidP="002506F7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B66619" w:rsidRDefault="00B66619" w:rsidP="002506F7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كيف استطعت معرفة </w:t>
            </w:r>
            <w:r w:rsidR="002506F7">
              <w:rPr>
                <w:rFonts w:hint="cs"/>
                <w:sz w:val="32"/>
                <w:szCs w:val="32"/>
                <w:rtl/>
              </w:rPr>
              <w:t xml:space="preserve"> مميزات حروف الباء و التاء </w:t>
            </w:r>
          </w:p>
          <w:p w:rsidR="002506F7" w:rsidRPr="008D2272" w:rsidRDefault="002506F7" w:rsidP="002506F7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 الثاء ؟</w:t>
            </w:r>
          </w:p>
        </w:tc>
      </w:tr>
    </w:tbl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C96530" w:rsidRDefault="00442074" w:rsidP="00C96530">
      <w:pPr>
        <w:rPr>
          <w:rtl/>
        </w:rPr>
      </w:pPr>
      <w:r>
        <w:rPr>
          <w:noProof/>
          <w:rtl/>
        </w:rPr>
        <w:lastRenderedPageBreak/>
        <w:pict>
          <v:shape id="_x0000_s1058" type="#_x0000_t98" style="position:absolute;left:0;text-align:left;margin-left:127.85pt;margin-top:.4pt;width:271.1pt;height:81.5pt;z-index:251698176" strokecolor="#c00000">
            <v:textbox style="mso-next-textbox:#_x0000_s1058">
              <w:txbxContent>
                <w:p w:rsidR="0013395F" w:rsidRPr="00700AC8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76B10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التواصل اللغوي</w:t>
                  </w:r>
                </w:p>
                <w:p w:rsidR="0013395F" w:rsidRPr="00061629" w:rsidRDefault="0013395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C96530" w:rsidRDefault="00C96530" w:rsidP="00C96530">
      <w:pPr>
        <w:rPr>
          <w:rtl/>
        </w:rPr>
      </w:pPr>
    </w:p>
    <w:p w:rsidR="00C96530" w:rsidRDefault="00442074" w:rsidP="00C96530">
      <w:pPr>
        <w:rPr>
          <w:rtl/>
        </w:rPr>
      </w:pPr>
      <w:r>
        <w:rPr>
          <w:noProof/>
          <w:rtl/>
        </w:rPr>
        <w:pict>
          <v:shape id="_x0000_s1054" type="#_x0000_t174" style="position:absolute;left:0;text-align:left;margin-left:-298.05pt;margin-top:275.7pt;width:612.2pt;height:65.8pt;rotation:90;z-index:251695104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Pr="00076B10" w:rsidRDefault="00C96530" w:rsidP="00C96530">
      <w:pPr>
        <w:rPr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Pr="00061629" w:rsidRDefault="00C96530" w:rsidP="00C96530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C96530" w:rsidRPr="00061629" w:rsidTr="008627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C96530" w:rsidRPr="00061629" w:rsidRDefault="00C96530" w:rsidP="00B666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</w:t>
            </w:r>
            <w:r w:rsidR="00B666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86273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3A412F" w:rsidRPr="00FF0C14" w:rsidRDefault="003A412F" w:rsidP="003A412F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3A412F" w:rsidRPr="00061629" w:rsidRDefault="003A412F" w:rsidP="003A412F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3A412F" w:rsidRPr="00191609" w:rsidRDefault="003A412F" w:rsidP="003A412F">
            <w:pPr>
              <w:jc w:val="both"/>
              <w:rPr>
                <w:color w:val="C00000"/>
                <w:sz w:val="32"/>
                <w:szCs w:val="32"/>
              </w:rPr>
            </w:pPr>
            <w:r w:rsidRPr="00191609">
              <w:rPr>
                <w:rFonts w:hint="cs"/>
                <w:color w:val="C00000"/>
                <w:sz w:val="32"/>
                <w:szCs w:val="32"/>
                <w:rtl/>
              </w:rPr>
              <w:t>تستطيع الطالبة أن :</w:t>
            </w:r>
          </w:p>
          <w:p w:rsidR="003A412F" w:rsidRDefault="00B11E2F" w:rsidP="00B11E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تصف أحداثاً عايشتها من خلال نزهة إلى شاطئ البحر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  .</w:t>
            </w:r>
          </w:p>
          <w:p w:rsidR="003A412F" w:rsidRDefault="00B11E2F" w:rsidP="00B11E2F">
            <w:pPr>
              <w:pStyle w:val="a5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 w:rsidRPr="00B11E2F">
              <w:rPr>
                <w:rFonts w:hint="cs"/>
                <w:sz w:val="32"/>
                <w:szCs w:val="32"/>
                <w:rtl/>
              </w:rPr>
              <w:t>تكتب قصة مترابطة من خلال مشاهد معروضة أمامها</w:t>
            </w:r>
            <w:r w:rsidR="003A412F" w:rsidRPr="00B11E2F">
              <w:rPr>
                <w:rFonts w:hint="cs"/>
                <w:sz w:val="32"/>
                <w:szCs w:val="32"/>
                <w:rtl/>
              </w:rPr>
              <w:t xml:space="preserve"> .  </w:t>
            </w:r>
          </w:p>
          <w:p w:rsidR="00B11E2F" w:rsidRPr="00B11E2F" w:rsidRDefault="00B11E2F" w:rsidP="00B11E2F">
            <w:pPr>
              <w:pStyle w:val="a5"/>
              <w:numPr>
                <w:ilvl w:val="0"/>
                <w:numId w:val="1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تستعين ببعض المفردات المساندة لها في كتابها المدرسي .</w:t>
            </w:r>
          </w:p>
        </w:tc>
      </w:tr>
      <w:tr w:rsidR="003A412F" w:rsidRPr="00E419FC" w:rsidTr="00C71286">
        <w:trPr>
          <w:trHeight w:val="622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3A412F" w:rsidRPr="00FB303A" w:rsidRDefault="003A412F" w:rsidP="003A412F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3A412F" w:rsidRPr="00E419FC" w:rsidTr="00B11E2F">
        <w:trPr>
          <w:trHeight w:val="1612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B11E2F" w:rsidP="00FD3B9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من خلال مهارة الطلاقة : تسأل كل طالبة زميلتها التي تجلس أمامها سؤال و ت</w:t>
            </w:r>
            <w:r w:rsidR="00FD3B97">
              <w:rPr>
                <w:rFonts w:hint="cs"/>
                <w:sz w:val="32"/>
                <w:szCs w:val="32"/>
                <w:rtl/>
              </w:rPr>
              <w:t>جيب</w:t>
            </w:r>
            <w:r>
              <w:rPr>
                <w:rFonts w:hint="cs"/>
                <w:sz w:val="32"/>
                <w:szCs w:val="32"/>
                <w:rtl/>
              </w:rPr>
              <w:t xml:space="preserve"> الطالبة الأخرى بالرد عليه مع تدوين الإجابات على السبورة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3A412F" w:rsidP="00B11E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</w:t>
            </w:r>
            <w:r w:rsidR="00B11E2F">
              <w:rPr>
                <w:rFonts w:hint="cs"/>
                <w:sz w:val="32"/>
                <w:szCs w:val="32"/>
                <w:rtl/>
              </w:rPr>
              <w:t>الربط</w:t>
            </w:r>
            <w:r>
              <w:rPr>
                <w:rFonts w:hint="cs"/>
                <w:sz w:val="32"/>
                <w:szCs w:val="32"/>
                <w:rtl/>
              </w:rPr>
              <w:t xml:space="preserve">  : </w:t>
            </w:r>
            <w:r w:rsidR="00B11E2F">
              <w:rPr>
                <w:rFonts w:hint="cs"/>
                <w:sz w:val="32"/>
                <w:szCs w:val="32"/>
                <w:rtl/>
              </w:rPr>
              <w:t>تتحدث طالبة عن النزهة من خلال ربط الجمل المدونة أمامها على السبورة .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  <w:tr w:rsidR="003A412F" w:rsidRPr="00E419FC" w:rsidTr="00C71286">
        <w:trPr>
          <w:trHeight w:val="953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3A412F" w:rsidP="00B11E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</w:t>
            </w:r>
            <w:r w:rsidR="00B11E2F">
              <w:rPr>
                <w:rFonts w:hint="cs"/>
                <w:sz w:val="32"/>
                <w:szCs w:val="32"/>
                <w:rtl/>
              </w:rPr>
              <w:t>التذكر</w:t>
            </w:r>
            <w:r>
              <w:rPr>
                <w:rFonts w:hint="cs"/>
                <w:sz w:val="32"/>
                <w:szCs w:val="32"/>
                <w:rtl/>
              </w:rPr>
              <w:t xml:space="preserve"> : </w:t>
            </w:r>
            <w:r w:rsidR="00B11E2F">
              <w:rPr>
                <w:rFonts w:hint="cs"/>
                <w:sz w:val="32"/>
                <w:szCs w:val="32"/>
                <w:rtl/>
              </w:rPr>
              <w:t>تتذكر الطالبة نزهة قامت بها وتكتبها ثم ترويها أمام صديقاتها .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B11E2F" w:rsidP="00C71286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</w:t>
            </w:r>
            <w:r w:rsidR="00C71286">
              <w:rPr>
                <w:rFonts w:hint="cs"/>
                <w:sz w:val="32"/>
                <w:szCs w:val="32"/>
                <w:rtl/>
              </w:rPr>
              <w:t>تخيل</w:t>
            </w:r>
            <w:r>
              <w:rPr>
                <w:rFonts w:hint="cs"/>
                <w:sz w:val="32"/>
                <w:szCs w:val="32"/>
                <w:rtl/>
              </w:rPr>
              <w:t xml:space="preserve"> : نعبر الطالبة عن </w:t>
            </w:r>
            <w:r w:rsidR="00C71286">
              <w:rPr>
                <w:rFonts w:hint="cs"/>
                <w:sz w:val="32"/>
                <w:szCs w:val="32"/>
                <w:rtl/>
              </w:rPr>
              <w:t>نهاية أو خاتمة لقصة سعيد وتكتبها في كتابها المدرسي .</w:t>
            </w:r>
          </w:p>
        </w:tc>
      </w:tr>
      <w:tr w:rsidR="003A412F" w:rsidRPr="00E419FC" w:rsidTr="00C71286">
        <w:trPr>
          <w:trHeight w:val="757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C71286" w:rsidP="00FD3B9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كتابة </w:t>
            </w:r>
            <w:r w:rsidR="00FD3B97">
              <w:rPr>
                <w:rFonts w:hint="cs"/>
                <w:sz w:val="32"/>
                <w:szCs w:val="32"/>
                <w:rtl/>
              </w:rPr>
              <w:t>قصة</w:t>
            </w:r>
            <w:r>
              <w:rPr>
                <w:rFonts w:hint="cs"/>
                <w:sz w:val="32"/>
                <w:szCs w:val="32"/>
                <w:rtl/>
              </w:rPr>
              <w:t xml:space="preserve"> مترابطة المعنى من خلال </w:t>
            </w:r>
            <w:r w:rsidR="00FD3B97">
              <w:rPr>
                <w:rFonts w:hint="cs"/>
                <w:sz w:val="32"/>
                <w:szCs w:val="32"/>
                <w:rtl/>
              </w:rPr>
              <w:t>حل التدريب المحدد ب</w:t>
            </w:r>
            <w:r>
              <w:rPr>
                <w:rFonts w:hint="cs"/>
                <w:sz w:val="32"/>
                <w:szCs w:val="32"/>
                <w:rtl/>
              </w:rPr>
              <w:t xml:space="preserve">كتاب النشاط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. </w:t>
            </w:r>
          </w:p>
        </w:tc>
      </w:tr>
      <w:tr w:rsidR="003A412F" w:rsidRPr="00E419FC" w:rsidTr="00862730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8D2272" w:rsidRDefault="00B66619" w:rsidP="00B66619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ما المهارة التي استخدمتها عند كتابة النزهة</w:t>
            </w:r>
            <w:r w:rsidR="00C71286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؟؟</w:t>
            </w:r>
          </w:p>
        </w:tc>
      </w:tr>
    </w:tbl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>
      <w:pPr>
        <w:rPr>
          <w:rtl/>
        </w:rPr>
      </w:pPr>
    </w:p>
    <w:p w:rsidR="0061554A" w:rsidRDefault="00442074">
      <w:pPr>
        <w:rPr>
          <w:rtl/>
        </w:rPr>
      </w:pPr>
      <w:r>
        <w:rPr>
          <w:noProof/>
          <w:rtl/>
        </w:rPr>
        <w:lastRenderedPageBreak/>
        <w:pict>
          <v:shape id="_x0000_s1060" type="#_x0000_t98" style="position:absolute;left:0;text-align:left;margin-left:105.05pt;margin-top:-1.8pt;width:324.65pt;height:72.7pt;z-index:251701248" strokecolor="#c00000">
            <v:textbox style="mso-next-textbox:#_x0000_s1060">
              <w:txbxContent>
                <w:p w:rsidR="0013395F" w:rsidRPr="00700AC8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76B10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أنشودة الفصول الأربعة</w:t>
                  </w:r>
                </w:p>
                <w:p w:rsidR="0013395F" w:rsidRPr="00061629" w:rsidRDefault="0013395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442074" w:rsidP="00F73456">
      <w:pPr>
        <w:rPr>
          <w:rtl/>
        </w:rPr>
      </w:pPr>
      <w:r>
        <w:rPr>
          <w:noProof/>
          <w:rtl/>
        </w:rPr>
        <w:pict>
          <v:shape id="_x0000_s1059" type="#_x0000_t174" style="position:absolute;left:0;text-align:left;margin-left:-298.05pt;margin-top:275.7pt;width:612.2pt;height:65.8pt;rotation:90;z-index:251700224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Pr="00076B10" w:rsidRDefault="00F73456" w:rsidP="00F73456">
      <w:pPr>
        <w:rPr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Pr="00061629" w:rsidRDefault="00F73456" w:rsidP="00F73456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F73456" w:rsidRPr="00061629" w:rsidTr="002506F7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F73456" w:rsidRPr="00061629" w:rsidRDefault="00F73456" w:rsidP="00786B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F73456" w:rsidRPr="00061629" w:rsidRDefault="00F73456" w:rsidP="002506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F73456" w:rsidRPr="00061629" w:rsidRDefault="00F73456" w:rsidP="002506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2506F7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3A412F" w:rsidRPr="00FF0C14" w:rsidRDefault="003A412F" w:rsidP="003A412F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3A412F" w:rsidRPr="00061629" w:rsidRDefault="003A412F" w:rsidP="003A412F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3A412F" w:rsidRPr="00191609" w:rsidRDefault="003A412F" w:rsidP="003A412F">
            <w:pPr>
              <w:jc w:val="both"/>
              <w:rPr>
                <w:color w:val="C00000"/>
                <w:sz w:val="32"/>
                <w:szCs w:val="32"/>
              </w:rPr>
            </w:pPr>
            <w:r w:rsidRPr="00191609">
              <w:rPr>
                <w:rFonts w:hint="cs"/>
                <w:color w:val="C00000"/>
                <w:sz w:val="32"/>
                <w:szCs w:val="32"/>
                <w:rtl/>
              </w:rPr>
              <w:t>تستطيع الطالبة أن :</w:t>
            </w:r>
          </w:p>
          <w:p w:rsidR="003A412F" w:rsidRDefault="003A412F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تحفظ النشيد حفظاً معبرا ً  .</w:t>
            </w:r>
          </w:p>
          <w:p w:rsidR="003A412F" w:rsidRDefault="003A412F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تحدد الأبيات الدالة على أفكار محددة .</w:t>
            </w:r>
          </w:p>
          <w:p w:rsidR="003A412F" w:rsidRPr="007E4B2F" w:rsidRDefault="0069476E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تتعرف على حكمة الله من خلال تنوع الفصول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3A412F" w:rsidRPr="00E419FC" w:rsidTr="002506F7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3A412F" w:rsidRPr="00FB303A" w:rsidRDefault="003A412F" w:rsidP="003A412F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3A412F" w:rsidRPr="00E419FC" w:rsidTr="0069476E">
        <w:trPr>
          <w:trHeight w:val="903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786B19" w:rsidP="003A412F">
            <w:p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باستخدام مهارة الملاحظة : تلاحظ القراءة الإنشادية للنص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3A412F" w:rsidRPr="00E419FC" w:rsidTr="0069476E">
        <w:trPr>
          <w:trHeight w:val="1284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B66619" w:rsidP="0069476E">
            <w:p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الوصف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: وصف </w:t>
            </w:r>
            <w:r>
              <w:rPr>
                <w:rFonts w:hint="cs"/>
                <w:sz w:val="32"/>
                <w:szCs w:val="32"/>
                <w:rtl/>
              </w:rPr>
              <w:t>الفصول</w:t>
            </w:r>
            <w:r w:rsidR="0069476E">
              <w:rPr>
                <w:rFonts w:hint="cs"/>
                <w:sz w:val="32"/>
                <w:szCs w:val="32"/>
                <w:rtl/>
              </w:rPr>
              <w:t xml:space="preserve"> الأربعة من خلال الصور المعروضة أمامها لكل فصل  ،، و حكمة الله من تنوع فصول السنة .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69476E" w:rsidP="0069476E">
            <w:p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الاستنتاج: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 ت</w:t>
            </w:r>
            <w:r>
              <w:rPr>
                <w:rFonts w:hint="cs"/>
                <w:sz w:val="32"/>
                <w:szCs w:val="32"/>
                <w:rtl/>
              </w:rPr>
              <w:t>ستنتج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الطالبة </w:t>
            </w:r>
            <w:r>
              <w:rPr>
                <w:rFonts w:hint="cs"/>
                <w:sz w:val="32"/>
                <w:szCs w:val="32"/>
                <w:rtl/>
              </w:rPr>
              <w:t>معاني مفردات الكلمات المدونة أمامها .</w:t>
            </w:r>
          </w:p>
        </w:tc>
      </w:tr>
      <w:tr w:rsidR="003A412F" w:rsidRPr="00E419FC" w:rsidTr="00F73456">
        <w:trPr>
          <w:trHeight w:val="1015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3A412F" w:rsidP="00FD3B9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إبداء الرأي : </w:t>
            </w:r>
            <w:r w:rsidR="00FD3B97">
              <w:rPr>
                <w:rFonts w:hint="cs"/>
                <w:sz w:val="32"/>
                <w:szCs w:val="32"/>
                <w:rtl/>
              </w:rPr>
              <w:t>تبدي رأيها فيما تفضله من أبيات القصيدة مع التعليل,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B66619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ماذا تحبين من الفصول  الأربعة  ؟؟ و لماذا ؟؟؟؟؟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. </w:t>
            </w:r>
          </w:p>
        </w:tc>
      </w:tr>
      <w:tr w:rsidR="003A412F" w:rsidRPr="00E419FC" w:rsidTr="0069476E">
        <w:trPr>
          <w:trHeight w:val="1193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8D2272" w:rsidRDefault="00B66619" w:rsidP="003A412F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كيف استطعت معرفة  معاني المفردات  الغامضة ؟؟؟</w:t>
            </w:r>
          </w:p>
        </w:tc>
      </w:tr>
    </w:tbl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442074" w:rsidP="00F73456">
      <w:pPr>
        <w:rPr>
          <w:rtl/>
        </w:rPr>
      </w:pPr>
      <w:r>
        <w:rPr>
          <w:noProof/>
          <w:rtl/>
        </w:rPr>
        <w:lastRenderedPageBreak/>
        <w:pict>
          <v:shape id="_x0000_s1061" type="#_x0000_t98" style="position:absolute;left:0;text-align:left;margin-left:139.85pt;margin-top:-4.45pt;width:227.85pt;height:81.5pt;z-index:251702272" strokecolor="#c00000">
            <v:textbox style="mso-next-textbox:#_x0000_s1061">
              <w:txbxContent>
                <w:p w:rsidR="0013395F" w:rsidRPr="00700AC8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76B10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عين القمر</w:t>
                  </w:r>
                </w:p>
                <w:p w:rsidR="0013395F" w:rsidRPr="00061629" w:rsidRDefault="0013395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442074">
      <w:pPr>
        <w:rPr>
          <w:rtl/>
        </w:rPr>
      </w:pPr>
      <w:r>
        <w:rPr>
          <w:noProof/>
          <w:rtl/>
        </w:rPr>
        <w:pict>
          <v:shape id="_x0000_s1062" type="#_x0000_t174" style="position:absolute;left:0;text-align:left;margin-left:-273.25pt;margin-top:261.1pt;width:586.55pt;height:65.8pt;rotation:90;z-index:25170329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61554A" w:rsidRDefault="0061554A">
      <w:pPr>
        <w:rPr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F73456" w:rsidRPr="00061629" w:rsidTr="002506F7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F73456" w:rsidRPr="00061629" w:rsidRDefault="00F73456" w:rsidP="00786B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F73456" w:rsidRPr="00061629" w:rsidRDefault="00F73456" w:rsidP="002506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F73456" w:rsidRPr="00061629" w:rsidRDefault="00F73456" w:rsidP="002506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2506F7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3A412F" w:rsidRPr="00FF0C14" w:rsidRDefault="003A412F" w:rsidP="003A412F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3A412F" w:rsidRPr="00061629" w:rsidRDefault="003A412F" w:rsidP="003A412F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3A412F" w:rsidRPr="00191609" w:rsidRDefault="003A412F" w:rsidP="003A412F">
            <w:pPr>
              <w:jc w:val="both"/>
              <w:rPr>
                <w:color w:val="C00000"/>
                <w:sz w:val="32"/>
                <w:szCs w:val="32"/>
              </w:rPr>
            </w:pPr>
            <w:r w:rsidRPr="00191609">
              <w:rPr>
                <w:rFonts w:hint="cs"/>
                <w:color w:val="C00000"/>
                <w:sz w:val="32"/>
                <w:szCs w:val="32"/>
                <w:rtl/>
              </w:rPr>
              <w:t>تستطيع الطالبة أن :</w:t>
            </w:r>
          </w:p>
          <w:p w:rsidR="003A412F" w:rsidRDefault="00C47217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  <w:r w:rsidR="003A412F">
              <w:rPr>
                <w:rFonts w:hint="cs"/>
                <w:sz w:val="32"/>
                <w:szCs w:val="32"/>
                <w:rtl/>
              </w:rPr>
              <w:t>كمل عناصر القصة من الخريطة المعرفية   .</w:t>
            </w:r>
          </w:p>
          <w:p w:rsidR="003A412F" w:rsidRDefault="00C47217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ترتب أحداث القصة  حسي تسلسلها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  .</w:t>
            </w:r>
          </w:p>
          <w:p w:rsidR="003A412F" w:rsidRPr="007E4B2F" w:rsidRDefault="003A412F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تحل التدريبات المعطاة .</w:t>
            </w:r>
          </w:p>
        </w:tc>
      </w:tr>
      <w:tr w:rsidR="003A412F" w:rsidRPr="00E419FC" w:rsidTr="002506F7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3A412F" w:rsidRPr="00FB303A" w:rsidRDefault="003A412F" w:rsidP="003A412F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3A412F" w:rsidRPr="00E419FC" w:rsidTr="002506F7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7B7797" w:rsidP="007B7797">
            <w:pPr>
              <w:ind w:left="360"/>
              <w:jc w:val="both"/>
              <w:rPr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ملاحظة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تلاحظ قراءة المعلمة للنص قراءة معبرة للمعنى ، ثم تطبق ذلك عند القراءة .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C47217" w:rsidP="00C4721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التحليل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: </w:t>
            </w:r>
            <w:r>
              <w:rPr>
                <w:rFonts w:hint="cs"/>
                <w:sz w:val="32"/>
                <w:szCs w:val="32"/>
                <w:rtl/>
              </w:rPr>
              <w:t>تحلل بنية النص من خلال مساعدة المعلمة في رسم خارطة معرفية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C47217" w:rsidP="00C4721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الملاحظة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: </w:t>
            </w:r>
            <w:r>
              <w:rPr>
                <w:rFonts w:hint="cs"/>
                <w:sz w:val="32"/>
                <w:szCs w:val="32"/>
                <w:rtl/>
              </w:rPr>
              <w:t>ترتب أحداث القصة حسب ملاحظتها و فهمها لتسلسل الأحداث .</w:t>
            </w:r>
          </w:p>
        </w:tc>
      </w:tr>
      <w:tr w:rsidR="003A412F" w:rsidRPr="00E419FC" w:rsidTr="002506F7">
        <w:trPr>
          <w:trHeight w:val="1015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C47217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إبداء الرأي : تبدي رأيها في تصرف حازم و ملك الفيلة .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786B19" w:rsidRDefault="00786B19" w:rsidP="00786B19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ما ذا استخدم عند مواجهة مشكلة ما ،، قوة جسمي أم </w:t>
            </w:r>
          </w:p>
          <w:p w:rsidR="003A412F" w:rsidRPr="007E4B2F" w:rsidRDefault="00786B19" w:rsidP="00786B19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عقلي ؟؟؟؟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. </w:t>
            </w:r>
          </w:p>
        </w:tc>
      </w:tr>
      <w:tr w:rsidR="003A412F" w:rsidRPr="00E419FC" w:rsidTr="002506F7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77516" w:rsidRDefault="00786B19" w:rsidP="00786B19">
            <w:pPr>
              <w:ind w:left="641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كيف أكملت الخارطة المعرفية للنص ؟؟؟</w:t>
            </w:r>
          </w:p>
        </w:tc>
      </w:tr>
    </w:tbl>
    <w:p w:rsidR="0061554A" w:rsidRDefault="0061554A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442074" w:rsidP="0053350B">
      <w:pPr>
        <w:tabs>
          <w:tab w:val="right" w:pos="9639"/>
        </w:tabs>
        <w:rPr>
          <w:rtl/>
        </w:rPr>
      </w:pPr>
      <w:r>
        <w:rPr>
          <w:noProof/>
          <w:rtl/>
        </w:rPr>
        <w:lastRenderedPageBreak/>
        <w:pict>
          <v:shape id="_x0000_s1065" type="#_x0000_t98" style="position:absolute;left:0;text-align:left;margin-left:123.45pt;margin-top:-12.5pt;width:271.1pt;height:81.5pt;z-index:251708416" strokecolor="#c00000">
            <v:textbox style="mso-next-textbox:#_x0000_s1065">
              <w:txbxContent>
                <w:p w:rsidR="0013395F" w:rsidRPr="00700AC8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13395F" w:rsidRPr="00076B10" w:rsidRDefault="0013395F" w:rsidP="00F73456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تقييم ذاتي</w:t>
                  </w:r>
                </w:p>
                <w:p w:rsidR="0013395F" w:rsidRPr="00061629" w:rsidRDefault="0013395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 w:rsidR="0053350B">
        <w:rPr>
          <w:rtl/>
        </w:rPr>
        <w:tab/>
      </w:r>
    </w:p>
    <w:p w:rsidR="00F73456" w:rsidRDefault="00442074">
      <w:pPr>
        <w:rPr>
          <w:rtl/>
        </w:rPr>
      </w:pPr>
      <w:r>
        <w:rPr>
          <w:noProof/>
          <w:rtl/>
        </w:rPr>
        <w:pict>
          <v:shape id="_x0000_s1066" type="#_x0000_t174" style="position:absolute;left:0;text-align:left;margin-left:-290.3pt;margin-top:259.2pt;width:586.55pt;height:65.8pt;rotation:90;z-index:251709440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F73456" w:rsidRDefault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tbl>
      <w:tblPr>
        <w:tblpPr w:leftFromText="180" w:rightFromText="180" w:vertAnchor="page" w:horzAnchor="margin" w:tblpXSpec="right" w:tblpY="3104"/>
        <w:bidiVisual/>
        <w:tblW w:w="8222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shd w:val="clear" w:color="auto" w:fill="FFFFDD"/>
        <w:tblLook w:val="01E0"/>
      </w:tblPr>
      <w:tblGrid>
        <w:gridCol w:w="4608"/>
        <w:gridCol w:w="1858"/>
        <w:gridCol w:w="1756"/>
      </w:tblGrid>
      <w:tr w:rsidR="00F73456" w:rsidRPr="00061629" w:rsidTr="00214000">
        <w:trPr>
          <w:trHeight w:val="967"/>
        </w:trPr>
        <w:tc>
          <w:tcPr>
            <w:tcW w:w="4608" w:type="dxa"/>
            <w:shd w:val="clear" w:color="auto" w:fill="FFFFDD"/>
            <w:vAlign w:val="center"/>
          </w:tcPr>
          <w:p w:rsidR="00F73456" w:rsidRPr="00061629" w:rsidRDefault="00F73456" w:rsidP="00B666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858" w:type="dxa"/>
            <w:shd w:val="clear" w:color="auto" w:fill="FFFFDD"/>
            <w:vAlign w:val="center"/>
          </w:tcPr>
          <w:p w:rsidR="00F73456" w:rsidRPr="00061629" w:rsidRDefault="00F73456" w:rsidP="0021400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1756" w:type="dxa"/>
            <w:shd w:val="clear" w:color="auto" w:fill="FFFFDD"/>
            <w:vAlign w:val="center"/>
          </w:tcPr>
          <w:p w:rsidR="00F73456" w:rsidRPr="00061629" w:rsidRDefault="00F73456" w:rsidP="0021400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214000">
        <w:trPr>
          <w:trHeight w:val="10081"/>
        </w:trPr>
        <w:tc>
          <w:tcPr>
            <w:tcW w:w="8222" w:type="dxa"/>
            <w:gridSpan w:val="3"/>
            <w:shd w:val="clear" w:color="auto" w:fill="FFFFDD"/>
            <w:vAlign w:val="center"/>
          </w:tcPr>
          <w:p w:rsidR="005F064E" w:rsidRDefault="003A412F" w:rsidP="00214000">
            <w:pPr>
              <w:spacing w:line="480" w:lineRule="auto"/>
              <w:ind w:left="501"/>
              <w:jc w:val="center"/>
              <w:rPr>
                <w:rFonts w:asciiTheme="majorBidi" w:hAnsiTheme="majorBidi" w:cs="PT Bold Mirror"/>
                <w:color w:val="FF0000"/>
                <w:sz w:val="72"/>
                <w:szCs w:val="72"/>
                <w:rtl/>
              </w:rPr>
            </w:pPr>
            <w:r w:rsidRPr="003A412F">
              <w:rPr>
                <w:rFonts w:asciiTheme="majorBidi" w:hAnsiTheme="majorBidi" w:cs="PT Bold Mirror" w:hint="cs"/>
                <w:color w:val="FF0000"/>
                <w:sz w:val="72"/>
                <w:szCs w:val="72"/>
                <w:rtl/>
              </w:rPr>
              <w:t xml:space="preserve">تقييم الطالبات </w:t>
            </w:r>
          </w:p>
          <w:p w:rsidR="005F064E" w:rsidRDefault="003A412F" w:rsidP="00214000">
            <w:pPr>
              <w:spacing w:line="480" w:lineRule="auto"/>
              <w:ind w:left="501"/>
              <w:jc w:val="center"/>
              <w:rPr>
                <w:rFonts w:asciiTheme="majorBidi" w:hAnsiTheme="majorBidi" w:cs="PT Bold Mirror"/>
                <w:color w:val="FF0000"/>
                <w:sz w:val="72"/>
                <w:szCs w:val="72"/>
                <w:rtl/>
              </w:rPr>
            </w:pPr>
            <w:r w:rsidRPr="003A412F">
              <w:rPr>
                <w:rFonts w:asciiTheme="majorBidi" w:hAnsiTheme="majorBidi" w:cs="PT Bold Mirror" w:hint="cs"/>
                <w:color w:val="FF0000"/>
                <w:sz w:val="72"/>
                <w:szCs w:val="72"/>
                <w:rtl/>
              </w:rPr>
              <w:t>من</w:t>
            </w:r>
            <w:r w:rsidR="005F064E">
              <w:rPr>
                <w:rFonts w:asciiTheme="majorBidi" w:hAnsiTheme="majorBidi" w:cs="PT Bold Mirror" w:hint="cs"/>
                <w:color w:val="FF0000"/>
                <w:sz w:val="72"/>
                <w:szCs w:val="72"/>
                <w:rtl/>
              </w:rPr>
              <w:t xml:space="preserve"> خـــــــلال</w:t>
            </w:r>
          </w:p>
          <w:p w:rsidR="003A412F" w:rsidRPr="00F1688E" w:rsidRDefault="005F064E" w:rsidP="00214000">
            <w:pPr>
              <w:spacing w:line="480" w:lineRule="auto"/>
              <w:ind w:left="501"/>
              <w:jc w:val="center"/>
              <w:rPr>
                <w:rFonts w:asciiTheme="majorBidi" w:hAnsiTheme="majorBidi" w:cs="PT Bold Mirror"/>
                <w:color w:val="FF0000"/>
                <w:sz w:val="72"/>
                <w:szCs w:val="72"/>
                <w:rtl/>
              </w:rPr>
            </w:pPr>
            <w:r>
              <w:rPr>
                <w:rFonts w:asciiTheme="majorBidi" w:hAnsiTheme="majorBidi" w:cs="PT Bold Mirror" w:hint="cs"/>
                <w:color w:val="FF0000"/>
                <w:sz w:val="72"/>
                <w:szCs w:val="72"/>
                <w:rtl/>
              </w:rPr>
              <w:t>حل ورقة عمل</w:t>
            </w:r>
          </w:p>
        </w:tc>
      </w:tr>
    </w:tbl>
    <w:p w:rsidR="00F73456" w:rsidRPr="00F73456" w:rsidRDefault="00F73456" w:rsidP="00F73456"/>
    <w:p w:rsidR="00F73456" w:rsidRP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E53104" w:rsidRPr="00F73456" w:rsidRDefault="00E53104"/>
    <w:sectPr w:rsidR="00E53104" w:rsidRPr="00F73456" w:rsidSect="00502425">
      <w:footerReference w:type="default" r:id="rId9"/>
      <w:pgSz w:w="11907" w:h="16556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ADD" w:rsidRDefault="00232ADD" w:rsidP="00C76D8E">
      <w:r>
        <w:separator/>
      </w:r>
    </w:p>
  </w:endnote>
  <w:endnote w:type="continuationSeparator" w:id="1">
    <w:p w:rsidR="00232ADD" w:rsidRDefault="00232ADD" w:rsidP="00C76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e Bold Jut Out">
    <w:panose1 w:val="02010401010101010101"/>
    <w:charset w:val="B2"/>
    <w:family w:val="auto"/>
    <w:pitch w:val="variable"/>
    <w:sig w:usb0="00002001" w:usb1="00000000" w:usb2="00000000" w:usb3="00000000" w:csb0="00000040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Bold Mirror">
    <w:panose1 w:val="020104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129865"/>
      <w:docPartObj>
        <w:docPartGallery w:val="Page Numbers (Bottom of Page)"/>
        <w:docPartUnique/>
      </w:docPartObj>
    </w:sdtPr>
    <w:sdtContent>
      <w:p w:rsidR="0013395F" w:rsidRDefault="00442074">
        <w:pPr>
          <w:pStyle w:val="a4"/>
        </w:pPr>
        <w:r>
          <w:rPr>
            <w:noProof/>
            <w:lang w:eastAsia="zh-TW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2051" type="#_x0000_t5" style="position:absolute;left:0;text-align:left;margin-left:0;margin-top:0;width:167.4pt;height:161.8pt;flip:x;z-index:251660288;mso-position-horizontal:left;mso-position-horizontal-relative:page;mso-position-vertical:bottom;mso-position-vertical-relative:page" adj="21600" fillcolor="#d2eaf1 [824]" stroked="f">
              <v:textbox>
                <w:txbxContent>
                  <w:p w:rsidR="0013395F" w:rsidRDefault="00442074">
                    <w:pPr>
                      <w:jc w:val="center"/>
                      <w:rPr>
                        <w:szCs w:val="72"/>
                      </w:rPr>
                    </w:pPr>
                    <w:fldSimple w:instr=" PAGE    \* MERGEFORMAT ">
                      <w:r w:rsidR="007B7797" w:rsidRPr="007B7797">
                        <w:rPr>
                          <w:rFonts w:asciiTheme="majorHAnsi" w:hAnsiTheme="majorHAnsi"/>
                          <w:noProof/>
                          <w:color w:val="FFFFFF" w:themeColor="background1"/>
                          <w:sz w:val="72"/>
                          <w:szCs w:val="72"/>
                          <w:rtl/>
                        </w:rPr>
                        <w:t>16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ADD" w:rsidRDefault="00232ADD" w:rsidP="00C76D8E">
      <w:r>
        <w:separator/>
      </w:r>
    </w:p>
  </w:footnote>
  <w:footnote w:type="continuationSeparator" w:id="1">
    <w:p w:rsidR="00232ADD" w:rsidRDefault="00232ADD" w:rsidP="00C76D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D496F"/>
    <w:multiLevelType w:val="hybridMultilevel"/>
    <w:tmpl w:val="296A1374"/>
    <w:lvl w:ilvl="0" w:tplc="BBC8605A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160B4"/>
    <w:multiLevelType w:val="hybridMultilevel"/>
    <w:tmpl w:val="52F4A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772093"/>
    <w:multiLevelType w:val="hybridMultilevel"/>
    <w:tmpl w:val="BC5C9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AA206F"/>
    <w:multiLevelType w:val="hybridMultilevel"/>
    <w:tmpl w:val="87763BF6"/>
    <w:lvl w:ilvl="0" w:tplc="04090001">
      <w:start w:val="1"/>
      <w:numFmt w:val="bullet"/>
      <w:lvlText w:val=""/>
      <w:lvlJc w:val="left"/>
      <w:pPr>
        <w:ind w:left="6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8D3462"/>
    <w:multiLevelType w:val="hybridMultilevel"/>
    <w:tmpl w:val="9278A10A"/>
    <w:lvl w:ilvl="0" w:tplc="005AFAB0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05474" o:allowoverlap="f" fillcolor="#ef39f3">
      <v:fill color="#ef39f3"/>
      <v:shadow color="#868686"/>
      <o:extrusion v:ext="view" specularity="80000f" backdepth="18pt" color="#f96" on="t" rotationangle="16,-15" viewpoint="0,0" viewpointorigin="0,0" skewangle="0" skewamt="0" brightness="10000f" lightposition="0,50000" lightlevel="44000f" lightposition2="0,-50000" lightlevel2="24000f" type="perspective"/>
      <o:colormenu v:ext="edit" fillcolor="#ef39f3" strokecolor="none [3212]" extrusioncolor="none [195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22631"/>
    <w:rsid w:val="00003AA9"/>
    <w:rsid w:val="00022631"/>
    <w:rsid w:val="00022EE3"/>
    <w:rsid w:val="00022FC3"/>
    <w:rsid w:val="000272AB"/>
    <w:rsid w:val="00053791"/>
    <w:rsid w:val="00061629"/>
    <w:rsid w:val="00067562"/>
    <w:rsid w:val="00076B10"/>
    <w:rsid w:val="000860A1"/>
    <w:rsid w:val="000A70DA"/>
    <w:rsid w:val="000C0E28"/>
    <w:rsid w:val="000C379A"/>
    <w:rsid w:val="000E1849"/>
    <w:rsid w:val="000E59C7"/>
    <w:rsid w:val="000F2B0C"/>
    <w:rsid w:val="0010013C"/>
    <w:rsid w:val="00101DCB"/>
    <w:rsid w:val="0010693B"/>
    <w:rsid w:val="00107321"/>
    <w:rsid w:val="001302F9"/>
    <w:rsid w:val="00131282"/>
    <w:rsid w:val="0013395F"/>
    <w:rsid w:val="00141216"/>
    <w:rsid w:val="00143CC1"/>
    <w:rsid w:val="00153752"/>
    <w:rsid w:val="00166251"/>
    <w:rsid w:val="001750FD"/>
    <w:rsid w:val="0018569F"/>
    <w:rsid w:val="00191D40"/>
    <w:rsid w:val="001B09E6"/>
    <w:rsid w:val="001B38A1"/>
    <w:rsid w:val="001C6142"/>
    <w:rsid w:val="001E5FEF"/>
    <w:rsid w:val="0020043A"/>
    <w:rsid w:val="00200F9F"/>
    <w:rsid w:val="0020178B"/>
    <w:rsid w:val="00212A71"/>
    <w:rsid w:val="00214000"/>
    <w:rsid w:val="00214206"/>
    <w:rsid w:val="00215145"/>
    <w:rsid w:val="0023176E"/>
    <w:rsid w:val="00232ADD"/>
    <w:rsid w:val="0023586F"/>
    <w:rsid w:val="00237246"/>
    <w:rsid w:val="002506F7"/>
    <w:rsid w:val="00281C59"/>
    <w:rsid w:val="00281F6D"/>
    <w:rsid w:val="00283519"/>
    <w:rsid w:val="0028627D"/>
    <w:rsid w:val="002B6B1C"/>
    <w:rsid w:val="002C3B67"/>
    <w:rsid w:val="002D02D7"/>
    <w:rsid w:val="002D3728"/>
    <w:rsid w:val="002D771C"/>
    <w:rsid w:val="002E69DB"/>
    <w:rsid w:val="00303A39"/>
    <w:rsid w:val="003150EE"/>
    <w:rsid w:val="00320C5B"/>
    <w:rsid w:val="00321BF2"/>
    <w:rsid w:val="00326874"/>
    <w:rsid w:val="00331576"/>
    <w:rsid w:val="00340991"/>
    <w:rsid w:val="00346834"/>
    <w:rsid w:val="003544E1"/>
    <w:rsid w:val="00380871"/>
    <w:rsid w:val="00383D25"/>
    <w:rsid w:val="003851A4"/>
    <w:rsid w:val="00397E1B"/>
    <w:rsid w:val="003A21F9"/>
    <w:rsid w:val="003A412F"/>
    <w:rsid w:val="003E38BD"/>
    <w:rsid w:val="00400180"/>
    <w:rsid w:val="004059A9"/>
    <w:rsid w:val="00423D7D"/>
    <w:rsid w:val="004303F3"/>
    <w:rsid w:val="00430B37"/>
    <w:rsid w:val="00442074"/>
    <w:rsid w:val="0047234A"/>
    <w:rsid w:val="004A3F87"/>
    <w:rsid w:val="004B080B"/>
    <w:rsid w:val="004B386B"/>
    <w:rsid w:val="004B77B6"/>
    <w:rsid w:val="004D53F6"/>
    <w:rsid w:val="004E1885"/>
    <w:rsid w:val="004E3800"/>
    <w:rsid w:val="004F12D4"/>
    <w:rsid w:val="00500427"/>
    <w:rsid w:val="00502425"/>
    <w:rsid w:val="00506091"/>
    <w:rsid w:val="0053350B"/>
    <w:rsid w:val="00536D97"/>
    <w:rsid w:val="0054350C"/>
    <w:rsid w:val="00546CC6"/>
    <w:rsid w:val="00550301"/>
    <w:rsid w:val="00567887"/>
    <w:rsid w:val="0057403B"/>
    <w:rsid w:val="00587754"/>
    <w:rsid w:val="00594A8E"/>
    <w:rsid w:val="005B7C66"/>
    <w:rsid w:val="005D6DBD"/>
    <w:rsid w:val="005E493D"/>
    <w:rsid w:val="005F064E"/>
    <w:rsid w:val="005F1324"/>
    <w:rsid w:val="005F5978"/>
    <w:rsid w:val="005F5D57"/>
    <w:rsid w:val="005F747E"/>
    <w:rsid w:val="0060656C"/>
    <w:rsid w:val="0061554A"/>
    <w:rsid w:val="00622E2B"/>
    <w:rsid w:val="00633D3F"/>
    <w:rsid w:val="00635268"/>
    <w:rsid w:val="006500A6"/>
    <w:rsid w:val="00671ED8"/>
    <w:rsid w:val="00673805"/>
    <w:rsid w:val="00677504"/>
    <w:rsid w:val="00677E21"/>
    <w:rsid w:val="00680BD1"/>
    <w:rsid w:val="00681A33"/>
    <w:rsid w:val="00684D51"/>
    <w:rsid w:val="0069012E"/>
    <w:rsid w:val="00690F4E"/>
    <w:rsid w:val="0069476E"/>
    <w:rsid w:val="00695CF1"/>
    <w:rsid w:val="006A1445"/>
    <w:rsid w:val="006C4515"/>
    <w:rsid w:val="006D414B"/>
    <w:rsid w:val="006D4E86"/>
    <w:rsid w:val="006E449A"/>
    <w:rsid w:val="006E7348"/>
    <w:rsid w:val="006F2557"/>
    <w:rsid w:val="006F4B85"/>
    <w:rsid w:val="00701288"/>
    <w:rsid w:val="00706237"/>
    <w:rsid w:val="007250F3"/>
    <w:rsid w:val="00726205"/>
    <w:rsid w:val="0074268C"/>
    <w:rsid w:val="00744A8F"/>
    <w:rsid w:val="00753F97"/>
    <w:rsid w:val="00755AD8"/>
    <w:rsid w:val="007719EA"/>
    <w:rsid w:val="00771D7D"/>
    <w:rsid w:val="00786B19"/>
    <w:rsid w:val="00790D14"/>
    <w:rsid w:val="007944EE"/>
    <w:rsid w:val="007A1FF6"/>
    <w:rsid w:val="007B72EB"/>
    <w:rsid w:val="007B7797"/>
    <w:rsid w:val="007C3817"/>
    <w:rsid w:val="007C53EB"/>
    <w:rsid w:val="007E424A"/>
    <w:rsid w:val="007E59E0"/>
    <w:rsid w:val="007E763B"/>
    <w:rsid w:val="0081144B"/>
    <w:rsid w:val="008134A9"/>
    <w:rsid w:val="00817C73"/>
    <w:rsid w:val="00825F7A"/>
    <w:rsid w:val="00835A99"/>
    <w:rsid w:val="00853F63"/>
    <w:rsid w:val="00861278"/>
    <w:rsid w:val="00862062"/>
    <w:rsid w:val="00862730"/>
    <w:rsid w:val="0088251D"/>
    <w:rsid w:val="00886343"/>
    <w:rsid w:val="008874A5"/>
    <w:rsid w:val="00890209"/>
    <w:rsid w:val="00891C1E"/>
    <w:rsid w:val="008B2181"/>
    <w:rsid w:val="008B2E83"/>
    <w:rsid w:val="008B4E17"/>
    <w:rsid w:val="008B60B6"/>
    <w:rsid w:val="00900403"/>
    <w:rsid w:val="009033F0"/>
    <w:rsid w:val="00904C9E"/>
    <w:rsid w:val="009079BF"/>
    <w:rsid w:val="009104C7"/>
    <w:rsid w:val="00912A08"/>
    <w:rsid w:val="00922C70"/>
    <w:rsid w:val="00923699"/>
    <w:rsid w:val="009245DD"/>
    <w:rsid w:val="00925188"/>
    <w:rsid w:val="00926631"/>
    <w:rsid w:val="00926888"/>
    <w:rsid w:val="00940FA8"/>
    <w:rsid w:val="00964911"/>
    <w:rsid w:val="00991A72"/>
    <w:rsid w:val="00996CC5"/>
    <w:rsid w:val="00997D03"/>
    <w:rsid w:val="009B025B"/>
    <w:rsid w:val="009C3EE9"/>
    <w:rsid w:val="009D761F"/>
    <w:rsid w:val="00A376BA"/>
    <w:rsid w:val="00A42575"/>
    <w:rsid w:val="00A51F48"/>
    <w:rsid w:val="00A545C0"/>
    <w:rsid w:val="00A753F6"/>
    <w:rsid w:val="00A76F17"/>
    <w:rsid w:val="00A77C07"/>
    <w:rsid w:val="00AA0179"/>
    <w:rsid w:val="00AB51F8"/>
    <w:rsid w:val="00AB6280"/>
    <w:rsid w:val="00AC20ED"/>
    <w:rsid w:val="00AD124B"/>
    <w:rsid w:val="00AD42F6"/>
    <w:rsid w:val="00B0020E"/>
    <w:rsid w:val="00B077EA"/>
    <w:rsid w:val="00B105EE"/>
    <w:rsid w:val="00B11E2F"/>
    <w:rsid w:val="00B142CA"/>
    <w:rsid w:val="00B154BD"/>
    <w:rsid w:val="00B15C2B"/>
    <w:rsid w:val="00B35233"/>
    <w:rsid w:val="00B37EF4"/>
    <w:rsid w:val="00B40CD7"/>
    <w:rsid w:val="00B53E0C"/>
    <w:rsid w:val="00B55863"/>
    <w:rsid w:val="00B560C0"/>
    <w:rsid w:val="00B62093"/>
    <w:rsid w:val="00B66619"/>
    <w:rsid w:val="00B809C7"/>
    <w:rsid w:val="00B83CA9"/>
    <w:rsid w:val="00B83D06"/>
    <w:rsid w:val="00B93A7D"/>
    <w:rsid w:val="00B940E5"/>
    <w:rsid w:val="00BC6E83"/>
    <w:rsid w:val="00BD0C8F"/>
    <w:rsid w:val="00BD2A31"/>
    <w:rsid w:val="00BD3D8C"/>
    <w:rsid w:val="00BD4200"/>
    <w:rsid w:val="00BE5ED0"/>
    <w:rsid w:val="00BF5A3C"/>
    <w:rsid w:val="00C023EB"/>
    <w:rsid w:val="00C1409A"/>
    <w:rsid w:val="00C225C8"/>
    <w:rsid w:val="00C243CF"/>
    <w:rsid w:val="00C47217"/>
    <w:rsid w:val="00C57798"/>
    <w:rsid w:val="00C71286"/>
    <w:rsid w:val="00C753D6"/>
    <w:rsid w:val="00C76D8E"/>
    <w:rsid w:val="00C8564D"/>
    <w:rsid w:val="00C91160"/>
    <w:rsid w:val="00C96530"/>
    <w:rsid w:val="00CB499E"/>
    <w:rsid w:val="00CC2683"/>
    <w:rsid w:val="00CC6C51"/>
    <w:rsid w:val="00CD32B0"/>
    <w:rsid w:val="00CD4366"/>
    <w:rsid w:val="00CD59D0"/>
    <w:rsid w:val="00CF1A78"/>
    <w:rsid w:val="00D2401D"/>
    <w:rsid w:val="00D266A2"/>
    <w:rsid w:val="00D34DD9"/>
    <w:rsid w:val="00D43459"/>
    <w:rsid w:val="00D60AB5"/>
    <w:rsid w:val="00D70F49"/>
    <w:rsid w:val="00D72CE2"/>
    <w:rsid w:val="00D74F63"/>
    <w:rsid w:val="00D8186D"/>
    <w:rsid w:val="00D83E7B"/>
    <w:rsid w:val="00D91942"/>
    <w:rsid w:val="00DD3F40"/>
    <w:rsid w:val="00DE1695"/>
    <w:rsid w:val="00DE5A07"/>
    <w:rsid w:val="00DF3DCE"/>
    <w:rsid w:val="00DF5D86"/>
    <w:rsid w:val="00DF5E54"/>
    <w:rsid w:val="00E10CE0"/>
    <w:rsid w:val="00E21EA8"/>
    <w:rsid w:val="00E23B99"/>
    <w:rsid w:val="00E2412A"/>
    <w:rsid w:val="00E407E9"/>
    <w:rsid w:val="00E419FC"/>
    <w:rsid w:val="00E521B9"/>
    <w:rsid w:val="00E53104"/>
    <w:rsid w:val="00E56C94"/>
    <w:rsid w:val="00E66CF4"/>
    <w:rsid w:val="00E95D87"/>
    <w:rsid w:val="00EB640F"/>
    <w:rsid w:val="00EC730E"/>
    <w:rsid w:val="00EE294E"/>
    <w:rsid w:val="00EE55DE"/>
    <w:rsid w:val="00F1688E"/>
    <w:rsid w:val="00F17D98"/>
    <w:rsid w:val="00F30E13"/>
    <w:rsid w:val="00F353FA"/>
    <w:rsid w:val="00F3584D"/>
    <w:rsid w:val="00F503A9"/>
    <w:rsid w:val="00F53E91"/>
    <w:rsid w:val="00F55C6A"/>
    <w:rsid w:val="00F654E7"/>
    <w:rsid w:val="00F73456"/>
    <w:rsid w:val="00F74304"/>
    <w:rsid w:val="00F903EA"/>
    <w:rsid w:val="00F949CF"/>
    <w:rsid w:val="00FB303A"/>
    <w:rsid w:val="00FC14B8"/>
    <w:rsid w:val="00FD1AFE"/>
    <w:rsid w:val="00FD3B97"/>
    <w:rsid w:val="00FF0C14"/>
    <w:rsid w:val="00FF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 o:allowoverlap="f" fillcolor="#ef39f3">
      <v:fill color="#ef39f3"/>
      <v:shadow color="#868686"/>
      <o:extrusion v:ext="view" specularity="80000f" backdepth="18pt" color="#f96" on="t" rotationangle="16,-15" viewpoint="0,0" viewpointorigin="0,0" skewangle="0" skewamt="0" brightness="10000f" lightposition="0,50000" lightlevel="44000f" lightposition2="0,-50000" lightlevel2="24000f" type="perspective"/>
      <o:colormenu v:ext="edit" fillcolor="#ef39f3" strokecolor="none [3212]" extrusioncolor="none [195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63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6D8E"/>
    <w:pPr>
      <w:tabs>
        <w:tab w:val="center" w:pos="4320"/>
        <w:tab w:val="right" w:pos="8640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C76D8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C76D8E"/>
    <w:pPr>
      <w:tabs>
        <w:tab w:val="center" w:pos="4320"/>
        <w:tab w:val="right" w:pos="8640"/>
      </w:tabs>
    </w:pPr>
  </w:style>
  <w:style w:type="character" w:customStyle="1" w:styleId="Char0">
    <w:name w:val="تذييل صفحة Char"/>
    <w:basedOn w:val="a0"/>
    <w:link w:val="a4"/>
    <w:uiPriority w:val="99"/>
    <w:rsid w:val="00C76D8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809C7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922C7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22C70"/>
    <w:rPr>
      <w:rFonts w:ascii="Tahoma" w:eastAsia="Times New Roman" w:hAnsi="Tahoma" w:cs="Tahoma"/>
      <w:sz w:val="16"/>
      <w:szCs w:val="16"/>
    </w:rPr>
  </w:style>
  <w:style w:type="table" w:styleId="-6">
    <w:name w:val="Light Grid Accent 6"/>
    <w:basedOn w:val="a1"/>
    <w:uiPriority w:val="62"/>
    <w:rsid w:val="00F35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074E-F6AA-4AB1-A5AD-1BF2E3024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1688</Words>
  <Characters>9627</Characters>
  <Application>Microsoft Office Word</Application>
  <DocSecurity>0</DocSecurity>
  <Lines>80</Lines>
  <Paragraphs>22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user</cp:lastModifiedBy>
  <cp:revision>7</cp:revision>
  <cp:lastPrinted>2009-01-24T20:11:00Z</cp:lastPrinted>
  <dcterms:created xsi:type="dcterms:W3CDTF">2010-09-18T18:06:00Z</dcterms:created>
  <dcterms:modified xsi:type="dcterms:W3CDTF">2010-09-19T02:55:00Z</dcterms:modified>
</cp:coreProperties>
</file>